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27C4" w14:textId="77777777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WEST BRETTON PARISH COUNCIL</w:t>
      </w:r>
    </w:p>
    <w:p w14:paraId="201F22CC" w14:textId="77777777" w:rsidR="002134BB" w:rsidRPr="00863940" w:rsidRDefault="002134BB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D5D7C5" w14:textId="4BB20192" w:rsidR="002B3D4F" w:rsidRPr="00863940" w:rsidRDefault="00AD0DCD">
      <w:pPr>
        <w:pStyle w:val="Body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You are summoned to</w:t>
      </w:r>
      <w:r w:rsidR="003B62C7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an </w:t>
      </w:r>
      <w:r w:rsidR="008F39B1" w:rsidRPr="00863940">
        <w:rPr>
          <w:rFonts w:ascii="Arial" w:hAnsi="Arial" w:cs="Arial"/>
          <w:b/>
          <w:bCs/>
          <w:sz w:val="24"/>
          <w:szCs w:val="24"/>
          <w:highlight w:val="yellow"/>
        </w:rPr>
        <w:t>Ordinary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Meeting</w:t>
      </w:r>
      <w:r w:rsidR="00681C20" w:rsidRPr="00863940">
        <w:rPr>
          <w:rFonts w:ascii="Arial" w:hAnsi="Arial" w:cs="Arial"/>
          <w:sz w:val="24"/>
          <w:szCs w:val="24"/>
        </w:rPr>
        <w:t xml:space="preserve"> of the </w:t>
      </w:r>
      <w:r w:rsidR="00FB2EA2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Parish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Council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</w:p>
    <w:p w14:paraId="6479DB00" w14:textId="66B488FD" w:rsidR="004F0BAA" w:rsidRPr="00863940" w:rsidRDefault="004F0BAA" w:rsidP="002461D2">
      <w:pPr>
        <w:pStyle w:val="BodyA"/>
        <w:jc w:val="center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at West Bretton Village </w:t>
      </w:r>
      <w:r w:rsidR="002134BB" w:rsidRPr="00863940">
        <w:rPr>
          <w:rFonts w:ascii="Arial" w:hAnsi="Arial" w:cs="Arial"/>
          <w:sz w:val="24"/>
          <w:szCs w:val="24"/>
        </w:rPr>
        <w:t>Institute</w:t>
      </w:r>
    </w:p>
    <w:p w14:paraId="38C96A99" w14:textId="0D171190" w:rsidR="00A52B2D" w:rsidRPr="00863940" w:rsidRDefault="002D41D0" w:rsidP="00B925EF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 </w:t>
      </w:r>
      <w:r w:rsidR="00BE3BC0" w:rsidRPr="00863940">
        <w:rPr>
          <w:rFonts w:ascii="Arial" w:hAnsi="Arial" w:cs="Arial"/>
          <w:sz w:val="24"/>
          <w:szCs w:val="24"/>
        </w:rPr>
        <w:t>on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Monday 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 xml:space="preserve">13 January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635A34" w:rsidRPr="00863940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022D5A" w:rsidRPr="00863940">
        <w:rPr>
          <w:rFonts w:ascii="Arial" w:hAnsi="Arial" w:cs="Arial"/>
          <w:sz w:val="24"/>
          <w:szCs w:val="24"/>
        </w:rPr>
        <w:t xml:space="preserve">commencing </w:t>
      </w:r>
      <w:r w:rsidR="00A14B55" w:rsidRPr="00863940">
        <w:rPr>
          <w:rFonts w:ascii="Arial" w:hAnsi="Arial" w:cs="Arial"/>
          <w:sz w:val="24"/>
          <w:szCs w:val="24"/>
        </w:rPr>
        <w:t>at</w:t>
      </w:r>
      <w:r w:rsidR="00A14B55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7.</w:t>
      </w:r>
      <w:r w:rsidR="00840ECB" w:rsidRPr="00863940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0 pm</w:t>
      </w:r>
    </w:p>
    <w:p w14:paraId="1EC57C14" w14:textId="77777777" w:rsidR="00471CA5" w:rsidRPr="00863940" w:rsidRDefault="00471CA5" w:rsidP="002461D2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22AE1F" w14:textId="0BB21ECA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3940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B53E41A" w14:textId="77777777" w:rsidR="004B5DB9" w:rsidRPr="00863940" w:rsidRDefault="004B5DB9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</w:p>
    <w:p w14:paraId="1BBA29C0" w14:textId="77777777" w:rsidR="009E4146" w:rsidRPr="00863940" w:rsidRDefault="008D43F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Welcome</w:t>
      </w:r>
      <w:r w:rsidR="009E4146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05001E1B" w14:textId="6A8C1979" w:rsidR="006C2358" w:rsidRPr="00863940" w:rsidRDefault="006C235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Non-attendance of Councillors</w:t>
      </w:r>
    </w:p>
    <w:p w14:paraId="708FAC66" w14:textId="32BA7161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a)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receive and note apologies from councillors who are unable to attend the meeting</w:t>
      </w:r>
    </w:p>
    <w:p w14:paraId="52D5C6E8" w14:textId="45CE034C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b)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consider reasons for absence provided by councillors who cannot attend and</w:t>
      </w:r>
    </w:p>
    <w:p w14:paraId="477EC2E3" w14:textId="6E3C83E0" w:rsidR="0036785A" w:rsidRPr="00863940" w:rsidRDefault="006C2358" w:rsidP="009E4146">
      <w:pPr>
        <w:pStyle w:val="BodyA"/>
        <w:tabs>
          <w:tab w:val="left" w:pos="720"/>
        </w:tabs>
        <w:ind w:left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resolve the council’s acceptance of these if felt relevant.</w:t>
      </w:r>
      <w:r w:rsidR="00E01ACB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146ABA6C" w14:textId="73ABD06F" w:rsidR="0036785A" w:rsidRPr="00863940" w:rsidRDefault="0040252B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Public Admissions to Meetings Act (1960</w:t>
      </w:r>
      <w:r w:rsidR="007869E3" w:rsidRPr="00863940">
        <w:rPr>
          <w:rFonts w:ascii="Arial" w:hAnsi="Arial" w:cs="Arial"/>
          <w:b/>
          <w:bCs/>
          <w:sz w:val="24"/>
          <w:szCs w:val="24"/>
        </w:rPr>
        <w:t>)</w:t>
      </w:r>
      <w:r w:rsidR="007869E3" w:rsidRPr="00863940">
        <w:rPr>
          <w:rFonts w:ascii="Arial" w:eastAsia="Arial" w:hAnsi="Arial" w:cs="Arial"/>
          <w:sz w:val="24"/>
          <w:szCs w:val="24"/>
        </w:rPr>
        <w:t>. To</w:t>
      </w:r>
      <w:r w:rsidRPr="00863940">
        <w:rPr>
          <w:rFonts w:ascii="Arial" w:eastAsia="Arial" w:hAnsi="Arial" w:cs="Arial"/>
          <w:sz w:val="24"/>
          <w:szCs w:val="24"/>
        </w:rPr>
        <w:t xml:space="preserve"> consider, if thought fit, a resolution under the terms of the Public Admissions to Meetings Act (1960) to exclude members of the public and press from any item on the agenda which may be of a confidential nature of the business being transacted.</w:t>
      </w:r>
      <w:r w:rsidR="007869E3" w:rsidRPr="00863940">
        <w:rPr>
          <w:rFonts w:ascii="Arial" w:eastAsia="Arial" w:hAnsi="Arial" w:cs="Arial"/>
          <w:sz w:val="24"/>
          <w:szCs w:val="24"/>
        </w:rPr>
        <w:br/>
      </w:r>
    </w:p>
    <w:p w14:paraId="5FC3F434" w14:textId="4840FB27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Declarations of Interest</w:t>
      </w:r>
      <w:r w:rsidR="00B4704B" w:rsidRPr="00863940">
        <w:rPr>
          <w:rFonts w:ascii="Arial" w:hAnsi="Arial" w:cs="Arial"/>
          <w:b/>
          <w:bCs/>
          <w:sz w:val="24"/>
          <w:szCs w:val="24"/>
        </w:rPr>
        <w:br/>
      </w:r>
      <w:r w:rsidR="008B36DB" w:rsidRPr="00863940">
        <w:rPr>
          <w:rFonts w:ascii="Arial" w:hAnsi="Arial" w:cs="Arial"/>
          <w:sz w:val="24"/>
          <w:szCs w:val="24"/>
        </w:rPr>
        <w:t xml:space="preserve">To receive any declarations of Pecuniary or Non-Pecuniary Interests from Members in respect to any items on </w:t>
      </w:r>
      <w:r w:rsidR="006A3DA3" w:rsidRPr="00863940">
        <w:rPr>
          <w:rFonts w:ascii="Arial" w:hAnsi="Arial" w:cs="Arial"/>
          <w:sz w:val="24"/>
          <w:szCs w:val="24"/>
        </w:rPr>
        <w:t>the</w:t>
      </w:r>
      <w:r w:rsidR="008B36DB" w:rsidRPr="00863940">
        <w:rPr>
          <w:rFonts w:ascii="Arial" w:hAnsi="Arial" w:cs="Arial"/>
          <w:sz w:val="24"/>
          <w:szCs w:val="24"/>
        </w:rPr>
        <w:t xml:space="preserve"> agend</w:t>
      </w:r>
      <w:r w:rsidR="008F39B1" w:rsidRPr="00863940">
        <w:rPr>
          <w:rFonts w:ascii="Arial" w:hAnsi="Arial" w:cs="Arial"/>
          <w:sz w:val="24"/>
          <w:szCs w:val="24"/>
        </w:rPr>
        <w:t>a.</w:t>
      </w:r>
      <w:r w:rsidR="00A26E06" w:rsidRPr="00863940">
        <w:rPr>
          <w:rFonts w:ascii="Arial" w:hAnsi="Arial" w:cs="Arial"/>
          <w:sz w:val="24"/>
          <w:szCs w:val="24"/>
        </w:rPr>
        <w:br/>
      </w:r>
    </w:p>
    <w:p w14:paraId="67890F24" w14:textId="60B4486B" w:rsidR="00A26E06" w:rsidRPr="00863940" w:rsidRDefault="00C954BE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Ordinary </w:t>
      </w:r>
      <w:r w:rsidR="00A26E06" w:rsidRPr="00863940">
        <w:rPr>
          <w:rFonts w:ascii="Arial" w:hAnsi="Arial" w:cs="Arial"/>
          <w:b/>
          <w:bCs/>
          <w:sz w:val="24"/>
          <w:szCs w:val="24"/>
        </w:rPr>
        <w:t>vacancies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on the Parish Council</w:t>
      </w:r>
      <w:r w:rsidR="00A26E06" w:rsidRPr="00863940">
        <w:rPr>
          <w:rFonts w:ascii="Arial" w:hAnsi="Arial" w:cs="Arial"/>
          <w:sz w:val="24"/>
          <w:szCs w:val="24"/>
        </w:rPr>
        <w:br/>
      </w:r>
      <w:r w:rsidR="002F7706" w:rsidRPr="00863940">
        <w:rPr>
          <w:rFonts w:ascii="Arial" w:hAnsi="Arial" w:cs="Arial"/>
          <w:sz w:val="24"/>
          <w:szCs w:val="24"/>
        </w:rPr>
        <w:t>T</w:t>
      </w:r>
      <w:r w:rsidR="00A26E06" w:rsidRPr="00863940">
        <w:rPr>
          <w:rFonts w:ascii="Arial" w:hAnsi="Arial" w:cs="Arial"/>
          <w:sz w:val="24"/>
          <w:szCs w:val="24"/>
        </w:rPr>
        <w:t xml:space="preserve">o </w:t>
      </w:r>
      <w:r w:rsidRPr="00863940">
        <w:rPr>
          <w:rFonts w:ascii="Arial" w:hAnsi="Arial" w:cs="Arial"/>
          <w:sz w:val="24"/>
          <w:szCs w:val="24"/>
        </w:rPr>
        <w:t xml:space="preserve">receive any updates on the 2 Ordinary </w:t>
      </w:r>
      <w:r w:rsidR="00241322" w:rsidRPr="00863940">
        <w:rPr>
          <w:rFonts w:ascii="Arial" w:hAnsi="Arial" w:cs="Arial"/>
          <w:sz w:val="24"/>
          <w:szCs w:val="24"/>
        </w:rPr>
        <w:t>vacancies and agree any further action</w:t>
      </w:r>
      <w:r w:rsidR="00AC5CEA" w:rsidRPr="00863940">
        <w:rPr>
          <w:rFonts w:ascii="Arial" w:hAnsi="Arial" w:cs="Arial"/>
          <w:sz w:val="24"/>
          <w:szCs w:val="24"/>
        </w:rPr>
        <w:br/>
      </w:r>
    </w:p>
    <w:p w14:paraId="7B7C5863" w14:textId="269A7911" w:rsidR="0036785A" w:rsidRPr="00863940" w:rsidRDefault="00AC5CEA" w:rsidP="00AC5CEA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To approve</w:t>
      </w:r>
      <w:r w:rsidRPr="00863940">
        <w:rPr>
          <w:rFonts w:ascii="Arial" w:hAnsi="Arial" w:cs="Arial"/>
          <w:sz w:val="24"/>
          <w:szCs w:val="24"/>
        </w:rPr>
        <w:t xml:space="preserve"> as an accurate record 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the minutes of the Parish Council Meeting held on </w:t>
      </w:r>
      <w:r w:rsidR="008A214E">
        <w:rPr>
          <w:rFonts w:ascii="Arial" w:hAnsi="Arial" w:cs="Arial"/>
          <w:b/>
          <w:bCs/>
          <w:sz w:val="24"/>
          <w:szCs w:val="24"/>
        </w:rPr>
        <w:t xml:space="preserve">9 December </w:t>
      </w:r>
      <w:r w:rsidRPr="00863940">
        <w:rPr>
          <w:rFonts w:ascii="Arial" w:hAnsi="Arial" w:cs="Arial"/>
          <w:b/>
          <w:bCs/>
          <w:sz w:val="24"/>
          <w:szCs w:val="24"/>
        </w:rPr>
        <w:t>2024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E1D29EB" w14:textId="638131FB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Question Time</w:t>
      </w:r>
      <w:r w:rsidR="002B3D4F" w:rsidRPr="00863940">
        <w:rPr>
          <w:rFonts w:ascii="Arial" w:hAnsi="Arial" w:cs="Arial"/>
          <w:sz w:val="24"/>
          <w:szCs w:val="24"/>
        </w:rPr>
        <w:t xml:space="preserve"> – an opportunity for members of the public to raise questions.</w:t>
      </w:r>
    </w:p>
    <w:p w14:paraId="46880A52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6C00D789" w14:textId="5C8BB1A3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Yorkshire Sculpture Park</w:t>
      </w:r>
      <w:r w:rsidR="00B15778" w:rsidRPr="00863940">
        <w:rPr>
          <w:rFonts w:ascii="Arial" w:hAnsi="Arial" w:cs="Arial"/>
          <w:sz w:val="24"/>
          <w:szCs w:val="24"/>
        </w:rPr>
        <w:t xml:space="preserve"> – to receive details of upcoming events and discuss any issues relating to</w:t>
      </w:r>
      <w:r w:rsidR="00214D4A" w:rsidRPr="00863940">
        <w:rPr>
          <w:rFonts w:ascii="Arial" w:hAnsi="Arial" w:cs="Arial"/>
          <w:sz w:val="24"/>
          <w:szCs w:val="24"/>
        </w:rPr>
        <w:t xml:space="preserve"> </w:t>
      </w:r>
      <w:r w:rsidR="00B15778" w:rsidRPr="00863940">
        <w:rPr>
          <w:rFonts w:ascii="Arial" w:hAnsi="Arial" w:cs="Arial"/>
          <w:sz w:val="24"/>
          <w:szCs w:val="24"/>
        </w:rPr>
        <w:t>YSP and the Parish.</w:t>
      </w:r>
    </w:p>
    <w:p w14:paraId="77598440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05631CC5" w14:textId="230D9964" w:rsidR="000C5C8C" w:rsidRPr="00863940" w:rsidRDefault="00681C20" w:rsidP="00181D3C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Bretton Hall</w:t>
      </w:r>
      <w:r w:rsidR="00B15778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06637E" w:rsidRPr="00863940">
        <w:rPr>
          <w:rFonts w:ascii="Arial" w:hAnsi="Arial" w:cs="Arial"/>
          <w:b/>
          <w:bCs/>
          <w:sz w:val="24"/>
          <w:szCs w:val="24"/>
        </w:rPr>
        <w:t xml:space="preserve">- </w:t>
      </w:r>
      <w:r w:rsidR="0006637E" w:rsidRPr="00863940">
        <w:rPr>
          <w:rFonts w:ascii="Arial" w:hAnsi="Arial" w:cs="Arial"/>
          <w:sz w:val="24"/>
          <w:szCs w:val="24"/>
        </w:rPr>
        <w:t>t</w:t>
      </w:r>
      <w:r w:rsidR="00F1411A" w:rsidRPr="00863940">
        <w:rPr>
          <w:rFonts w:ascii="Arial" w:eastAsia="Arial" w:hAnsi="Arial" w:cs="Arial"/>
          <w:sz w:val="24"/>
          <w:szCs w:val="24"/>
        </w:rPr>
        <w:t xml:space="preserve">o receive </w:t>
      </w:r>
      <w:r w:rsidR="00F70405" w:rsidRPr="00863940">
        <w:rPr>
          <w:rFonts w:ascii="Arial" w:eastAsia="Arial" w:hAnsi="Arial" w:cs="Arial"/>
          <w:sz w:val="24"/>
          <w:szCs w:val="24"/>
        </w:rPr>
        <w:t xml:space="preserve">any </w:t>
      </w:r>
      <w:r w:rsidR="00685AE3" w:rsidRPr="00863940">
        <w:rPr>
          <w:rFonts w:ascii="Arial" w:eastAsia="Arial" w:hAnsi="Arial" w:cs="Arial"/>
          <w:sz w:val="24"/>
          <w:szCs w:val="24"/>
        </w:rPr>
        <w:t xml:space="preserve">available </w:t>
      </w:r>
      <w:r w:rsidR="00A14B55" w:rsidRPr="00863940">
        <w:rPr>
          <w:rFonts w:ascii="Arial" w:eastAsia="Arial" w:hAnsi="Arial" w:cs="Arial"/>
          <w:sz w:val="24"/>
          <w:szCs w:val="24"/>
        </w:rPr>
        <w:t>update</w:t>
      </w:r>
      <w:r w:rsidR="000C5C8C" w:rsidRPr="00863940">
        <w:rPr>
          <w:rFonts w:ascii="Arial" w:eastAsia="Arial" w:hAnsi="Arial" w:cs="Arial"/>
          <w:sz w:val="24"/>
          <w:szCs w:val="24"/>
        </w:rPr>
        <w:t>s</w:t>
      </w:r>
    </w:p>
    <w:p w14:paraId="46535695" w14:textId="77777777" w:rsidR="000C5C8C" w:rsidRPr="00863940" w:rsidRDefault="000C5C8C" w:rsidP="000C5C8C">
      <w:pPr>
        <w:pStyle w:val="ListParagraph"/>
        <w:rPr>
          <w:rFonts w:ascii="Arial" w:hAnsi="Arial" w:cs="Arial"/>
          <w:b/>
          <w:bCs/>
        </w:rPr>
      </w:pPr>
    </w:p>
    <w:p w14:paraId="04560C4D" w14:textId="60A66CBF" w:rsidR="00445324" w:rsidRPr="00863940" w:rsidRDefault="0023248A" w:rsidP="00AC38A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District Councillor reports</w:t>
      </w:r>
      <w:r w:rsidR="00B71442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b/>
          <w:bCs/>
          <w:sz w:val="24"/>
          <w:szCs w:val="24"/>
        </w:rPr>
        <w:t>–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sz w:val="24"/>
          <w:szCs w:val="24"/>
        </w:rPr>
        <w:t>to receive reports</w:t>
      </w:r>
      <w:r w:rsidR="005B4C21" w:rsidRPr="00863940">
        <w:rPr>
          <w:rFonts w:ascii="Arial" w:hAnsi="Arial" w:cs="Arial"/>
          <w:sz w:val="24"/>
          <w:szCs w:val="24"/>
        </w:rPr>
        <w:t xml:space="preserve"> relating</w:t>
      </w:r>
      <w:r w:rsidR="00B71442" w:rsidRPr="00863940">
        <w:rPr>
          <w:rFonts w:ascii="Arial" w:hAnsi="Arial" w:cs="Arial"/>
          <w:sz w:val="24"/>
          <w:szCs w:val="24"/>
        </w:rPr>
        <w:t xml:space="preserve"> to the Parish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67F5F8F" w14:textId="6625805B" w:rsidR="00907825" w:rsidRPr="00863940" w:rsidRDefault="00907825" w:rsidP="00907825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Police Matters</w:t>
      </w:r>
      <w:r w:rsidRPr="00863940">
        <w:rPr>
          <w:rFonts w:ascii="Arial" w:hAnsi="Arial" w:cs="Arial"/>
          <w:sz w:val="24"/>
          <w:szCs w:val="24"/>
        </w:rPr>
        <w:t xml:space="preserve"> </w:t>
      </w:r>
      <w:r w:rsidRPr="00863940">
        <w:rPr>
          <w:rFonts w:ascii="Arial" w:hAnsi="Arial" w:cs="Arial"/>
          <w:sz w:val="24"/>
          <w:szCs w:val="24"/>
        </w:rPr>
        <w:br/>
        <w:t>a) to receive the Safe Scheme report and note details</w:t>
      </w:r>
      <w:r w:rsidRPr="00863940">
        <w:rPr>
          <w:rFonts w:ascii="Arial" w:hAnsi="Arial" w:cs="Arial"/>
          <w:sz w:val="24"/>
          <w:szCs w:val="24"/>
        </w:rPr>
        <w:br/>
        <w:t xml:space="preserve">b) to </w:t>
      </w:r>
      <w:r w:rsidR="00AB6A4D" w:rsidRPr="00863940">
        <w:rPr>
          <w:rFonts w:ascii="Arial" w:hAnsi="Arial" w:cs="Arial"/>
          <w:sz w:val="24"/>
          <w:szCs w:val="24"/>
        </w:rPr>
        <w:t>identify and agree</w:t>
      </w:r>
      <w:r w:rsidR="007B641D" w:rsidRPr="00863940">
        <w:rPr>
          <w:rFonts w:ascii="Arial" w:hAnsi="Arial" w:cs="Arial"/>
          <w:sz w:val="24"/>
          <w:szCs w:val="24"/>
        </w:rPr>
        <w:t xml:space="preserve"> work for the Safe Scheme</w:t>
      </w:r>
      <w:r w:rsidR="00C863D7" w:rsidRPr="00863940">
        <w:rPr>
          <w:rFonts w:ascii="Arial" w:hAnsi="Arial" w:cs="Arial"/>
          <w:sz w:val="24"/>
          <w:szCs w:val="24"/>
        </w:rPr>
        <w:br/>
      </w:r>
    </w:p>
    <w:p w14:paraId="5F5F90F7" w14:textId="5123D2DA" w:rsidR="00672E04" w:rsidRPr="00863940" w:rsidRDefault="00445850" w:rsidP="00E14E86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Highways </w:t>
      </w:r>
      <w:r w:rsidR="00C41E34">
        <w:rPr>
          <w:rFonts w:ascii="Arial" w:hAnsi="Arial" w:cs="Arial"/>
          <w:b/>
          <w:bCs/>
          <w:sz w:val="24"/>
          <w:szCs w:val="24"/>
        </w:rPr>
        <w:t xml:space="preserve">and </w:t>
      </w:r>
      <w:r w:rsidR="00827B7A">
        <w:rPr>
          <w:rFonts w:ascii="Arial" w:hAnsi="Arial" w:cs="Arial"/>
          <w:b/>
          <w:bCs/>
          <w:sz w:val="24"/>
          <w:szCs w:val="24"/>
        </w:rPr>
        <w:t>other matters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sz w:val="24"/>
          <w:szCs w:val="24"/>
        </w:rPr>
        <w:t xml:space="preserve">a) to receive </w:t>
      </w:r>
      <w:r w:rsidR="000C32C6" w:rsidRPr="00863940">
        <w:rPr>
          <w:rFonts w:ascii="Arial" w:hAnsi="Arial" w:cs="Arial"/>
          <w:sz w:val="24"/>
          <w:szCs w:val="24"/>
        </w:rPr>
        <w:t>available</w:t>
      </w:r>
      <w:r w:rsidR="00DF14FD" w:rsidRPr="00863940">
        <w:rPr>
          <w:rFonts w:ascii="Arial" w:hAnsi="Arial" w:cs="Arial"/>
          <w:sz w:val="24"/>
          <w:szCs w:val="24"/>
        </w:rPr>
        <w:t xml:space="preserve"> </w:t>
      </w:r>
      <w:r w:rsidRPr="00863940">
        <w:rPr>
          <w:rFonts w:ascii="Arial" w:hAnsi="Arial" w:cs="Arial"/>
          <w:sz w:val="24"/>
          <w:szCs w:val="24"/>
        </w:rPr>
        <w:t>updates</w:t>
      </w:r>
      <w:r w:rsidR="009B3A11" w:rsidRPr="00863940">
        <w:rPr>
          <w:rFonts w:ascii="Arial" w:hAnsi="Arial" w:cs="Arial"/>
          <w:sz w:val="24"/>
          <w:szCs w:val="24"/>
        </w:rPr>
        <w:t xml:space="preserve"> on the traffic campaign</w:t>
      </w:r>
      <w:r w:rsidR="00D20608" w:rsidRPr="00863940">
        <w:rPr>
          <w:rFonts w:ascii="Arial" w:hAnsi="Arial" w:cs="Arial"/>
          <w:sz w:val="24"/>
          <w:szCs w:val="24"/>
        </w:rPr>
        <w:t xml:space="preserve"> progress</w:t>
      </w:r>
      <w:r w:rsidRPr="00863940">
        <w:rPr>
          <w:rFonts w:ascii="Arial" w:eastAsia="Arial" w:hAnsi="Arial" w:cs="Arial"/>
          <w:sz w:val="24"/>
          <w:szCs w:val="24"/>
        </w:rPr>
        <w:t xml:space="preserve"> and </w:t>
      </w:r>
      <w:r w:rsidR="00930718" w:rsidRPr="00863940">
        <w:rPr>
          <w:rFonts w:ascii="Arial" w:eastAsia="Arial" w:hAnsi="Arial" w:cs="Arial"/>
          <w:sz w:val="24"/>
          <w:szCs w:val="24"/>
        </w:rPr>
        <w:t>agree</w:t>
      </w:r>
      <w:r w:rsidRPr="00863940">
        <w:rPr>
          <w:rFonts w:ascii="Arial" w:eastAsia="Arial" w:hAnsi="Arial" w:cs="Arial"/>
          <w:sz w:val="24"/>
          <w:szCs w:val="24"/>
        </w:rPr>
        <w:t xml:space="preserve"> any further actions</w:t>
      </w:r>
      <w:r w:rsidR="00930718" w:rsidRPr="00863940">
        <w:rPr>
          <w:rFonts w:ascii="Arial" w:eastAsia="Arial" w:hAnsi="Arial" w:cs="Arial"/>
          <w:sz w:val="24"/>
          <w:szCs w:val="24"/>
        </w:rPr>
        <w:t xml:space="preserve"> </w:t>
      </w:r>
      <w:r w:rsidR="00DF14FD" w:rsidRPr="00863940">
        <w:rPr>
          <w:rFonts w:ascii="Arial" w:eastAsia="Arial" w:hAnsi="Arial" w:cs="Arial"/>
          <w:sz w:val="24"/>
          <w:szCs w:val="24"/>
        </w:rPr>
        <w:tab/>
      </w:r>
      <w:r w:rsidR="00930718" w:rsidRPr="00863940">
        <w:rPr>
          <w:rFonts w:ascii="Arial" w:eastAsia="Arial" w:hAnsi="Arial" w:cs="Arial"/>
          <w:sz w:val="24"/>
          <w:szCs w:val="24"/>
        </w:rPr>
        <w:t>require</w:t>
      </w:r>
      <w:r w:rsidR="00D82414" w:rsidRPr="00863940">
        <w:rPr>
          <w:rFonts w:ascii="Arial" w:eastAsia="Arial" w:hAnsi="Arial" w:cs="Arial"/>
          <w:sz w:val="24"/>
          <w:szCs w:val="24"/>
        </w:rPr>
        <w:t>d</w:t>
      </w:r>
      <w:r w:rsidR="00D37DFC" w:rsidRPr="00863940">
        <w:rPr>
          <w:rFonts w:ascii="Arial" w:eastAsia="Arial" w:hAnsi="Arial" w:cs="Arial"/>
          <w:sz w:val="24"/>
          <w:szCs w:val="24"/>
        </w:rPr>
        <w:br/>
      </w:r>
      <w:r w:rsidR="00E45719">
        <w:rPr>
          <w:rFonts w:ascii="Arial" w:eastAsia="Arial" w:hAnsi="Arial" w:cs="Arial"/>
          <w:sz w:val="24"/>
          <w:szCs w:val="24"/>
        </w:rPr>
        <w:t>b</w:t>
      </w:r>
      <w:r w:rsidR="00450945" w:rsidRPr="00863940">
        <w:rPr>
          <w:rFonts w:ascii="Arial" w:eastAsia="Arial" w:hAnsi="Arial" w:cs="Arial"/>
          <w:sz w:val="24"/>
          <w:szCs w:val="24"/>
        </w:rPr>
        <w:t xml:space="preserve">) </w:t>
      </w:r>
      <w:r w:rsidR="00450945" w:rsidRPr="002C40F7">
        <w:rPr>
          <w:rFonts w:ascii="Arial" w:eastAsia="Arial" w:hAnsi="Arial" w:cs="Arial"/>
          <w:sz w:val="24"/>
          <w:szCs w:val="24"/>
        </w:rPr>
        <w:t>to</w:t>
      </w:r>
      <w:r w:rsidR="004836E5" w:rsidRPr="002C40F7">
        <w:rPr>
          <w:rFonts w:ascii="Arial" w:eastAsia="Arial" w:hAnsi="Arial" w:cs="Arial"/>
          <w:sz w:val="24"/>
          <w:szCs w:val="24"/>
        </w:rPr>
        <w:t xml:space="preserve"> review an</w:t>
      </w:r>
      <w:r w:rsidR="000C32C6" w:rsidRPr="002C40F7">
        <w:rPr>
          <w:rFonts w:ascii="Arial" w:eastAsia="Arial" w:hAnsi="Arial" w:cs="Arial"/>
          <w:sz w:val="24"/>
          <w:szCs w:val="24"/>
        </w:rPr>
        <w:t xml:space="preserve"> application</w:t>
      </w:r>
      <w:r w:rsidR="00450945" w:rsidRPr="002C40F7">
        <w:rPr>
          <w:rFonts w:ascii="Arial" w:eastAsia="Arial" w:hAnsi="Arial" w:cs="Arial"/>
          <w:sz w:val="24"/>
          <w:szCs w:val="24"/>
        </w:rPr>
        <w:t xml:space="preserve"> </w:t>
      </w:r>
      <w:r w:rsidR="004836E5" w:rsidRPr="002C40F7">
        <w:rPr>
          <w:rFonts w:ascii="Arial" w:eastAsia="Arial" w:hAnsi="Arial" w:cs="Arial"/>
          <w:sz w:val="24"/>
          <w:szCs w:val="24"/>
        </w:rPr>
        <w:t xml:space="preserve">to the </w:t>
      </w:r>
      <w:r w:rsidR="00D47506" w:rsidRPr="002C40F7">
        <w:rPr>
          <w:rFonts w:ascii="Arial" w:eastAsia="Arial" w:hAnsi="Arial" w:cs="Arial"/>
          <w:sz w:val="24"/>
          <w:szCs w:val="24"/>
        </w:rPr>
        <w:t xml:space="preserve">Local Capital Grants Programme (Wakefield Council) for </w:t>
      </w:r>
      <w:r w:rsidR="0098133A" w:rsidRPr="002C40F7">
        <w:rPr>
          <w:rFonts w:ascii="Arial" w:eastAsia="Arial" w:hAnsi="Arial" w:cs="Arial"/>
          <w:sz w:val="24"/>
          <w:szCs w:val="24"/>
        </w:rPr>
        <w:tab/>
      </w:r>
      <w:r w:rsidR="00D47506" w:rsidRPr="002C40F7">
        <w:rPr>
          <w:rFonts w:ascii="Arial" w:eastAsia="Arial" w:hAnsi="Arial" w:cs="Arial"/>
          <w:sz w:val="24"/>
          <w:szCs w:val="24"/>
        </w:rPr>
        <w:t>assistance with the purchase of a Smiley SID</w:t>
      </w:r>
      <w:r w:rsidR="00DE0401" w:rsidRPr="002C40F7">
        <w:rPr>
          <w:rFonts w:ascii="Arial" w:eastAsia="Arial" w:hAnsi="Arial" w:cs="Arial"/>
          <w:sz w:val="24"/>
          <w:szCs w:val="24"/>
        </w:rPr>
        <w:t xml:space="preserve"> and consider the </w:t>
      </w:r>
      <w:r w:rsidR="00450945" w:rsidRPr="002C40F7">
        <w:rPr>
          <w:rFonts w:ascii="Arial" w:eastAsia="Arial" w:hAnsi="Arial" w:cs="Arial"/>
          <w:sz w:val="24"/>
          <w:szCs w:val="24"/>
        </w:rPr>
        <w:t>timeline for submission</w:t>
      </w:r>
      <w:r w:rsidR="00863940" w:rsidRPr="002C40F7">
        <w:rPr>
          <w:rFonts w:ascii="Arial" w:eastAsia="Arial" w:hAnsi="Arial" w:cs="Arial"/>
          <w:sz w:val="24"/>
          <w:szCs w:val="24"/>
        </w:rPr>
        <w:t xml:space="preserve"> </w:t>
      </w:r>
      <w:r w:rsidR="00EA349E">
        <w:rPr>
          <w:rFonts w:ascii="Arial" w:eastAsia="Arial" w:hAnsi="Arial" w:cs="Arial"/>
          <w:sz w:val="24"/>
          <w:szCs w:val="24"/>
        </w:rPr>
        <w:t xml:space="preserve">(next </w:t>
      </w:r>
      <w:r w:rsidR="00EA349E">
        <w:rPr>
          <w:rFonts w:ascii="Arial" w:eastAsia="Arial" w:hAnsi="Arial" w:cs="Arial"/>
          <w:sz w:val="24"/>
          <w:szCs w:val="24"/>
        </w:rPr>
        <w:tab/>
        <w:t>deadline for submission 20/1/25)</w:t>
      </w:r>
      <w:r w:rsidR="00513BB7">
        <w:rPr>
          <w:rFonts w:ascii="Arial" w:eastAsia="Arial" w:hAnsi="Arial" w:cs="Arial"/>
          <w:sz w:val="24"/>
          <w:szCs w:val="24"/>
        </w:rPr>
        <w:br/>
      </w:r>
      <w:r w:rsidR="00E45719">
        <w:rPr>
          <w:rFonts w:ascii="Arial" w:eastAsia="Arial" w:hAnsi="Arial" w:cs="Arial"/>
          <w:sz w:val="24"/>
          <w:szCs w:val="24"/>
        </w:rPr>
        <w:t>c</w:t>
      </w:r>
      <w:r w:rsidRPr="00863940">
        <w:rPr>
          <w:rFonts w:ascii="Arial" w:eastAsia="Arial" w:hAnsi="Arial" w:cs="Arial"/>
          <w:sz w:val="24"/>
          <w:szCs w:val="24"/>
        </w:rPr>
        <w:t xml:space="preserve">) </w:t>
      </w:r>
      <w:r w:rsidR="00827B7A">
        <w:rPr>
          <w:rFonts w:ascii="Arial" w:eastAsia="Arial" w:hAnsi="Arial" w:cs="Arial"/>
          <w:sz w:val="24"/>
          <w:szCs w:val="24"/>
        </w:rPr>
        <w:t>to discuss the recent flooding around Cobbler Hall</w:t>
      </w:r>
      <w:r w:rsidR="009546A9">
        <w:rPr>
          <w:rFonts w:ascii="Arial" w:eastAsia="Arial" w:hAnsi="Arial" w:cs="Arial"/>
          <w:sz w:val="24"/>
          <w:szCs w:val="24"/>
        </w:rPr>
        <w:t xml:space="preserve"> area </w:t>
      </w:r>
      <w:r w:rsidR="00827B7A">
        <w:rPr>
          <w:rFonts w:ascii="Arial" w:eastAsia="Arial" w:hAnsi="Arial" w:cs="Arial"/>
          <w:sz w:val="24"/>
          <w:szCs w:val="24"/>
        </w:rPr>
        <w:t xml:space="preserve">from </w:t>
      </w:r>
      <w:r w:rsidR="004466B9">
        <w:rPr>
          <w:rFonts w:ascii="Arial" w:eastAsia="Arial" w:hAnsi="Arial" w:cs="Arial"/>
          <w:sz w:val="24"/>
          <w:szCs w:val="24"/>
        </w:rPr>
        <w:t>a</w:t>
      </w:r>
      <w:r w:rsidR="00827B7A">
        <w:rPr>
          <w:rFonts w:ascii="Arial" w:eastAsia="Arial" w:hAnsi="Arial" w:cs="Arial"/>
          <w:sz w:val="24"/>
          <w:szCs w:val="24"/>
        </w:rPr>
        <w:t xml:space="preserve"> blocked culvert</w:t>
      </w:r>
      <w:r w:rsidR="004466B9">
        <w:rPr>
          <w:rFonts w:ascii="Arial" w:eastAsia="Arial" w:hAnsi="Arial" w:cs="Arial"/>
          <w:sz w:val="24"/>
          <w:szCs w:val="24"/>
        </w:rPr>
        <w:t xml:space="preserve"> and </w:t>
      </w:r>
      <w:r w:rsidR="009546A9">
        <w:rPr>
          <w:rFonts w:ascii="Arial" w:eastAsia="Arial" w:hAnsi="Arial" w:cs="Arial"/>
          <w:sz w:val="24"/>
          <w:szCs w:val="24"/>
        </w:rPr>
        <w:tab/>
      </w:r>
      <w:r w:rsidR="004466B9">
        <w:rPr>
          <w:rFonts w:ascii="Arial" w:eastAsia="Arial" w:hAnsi="Arial" w:cs="Arial"/>
          <w:sz w:val="24"/>
          <w:szCs w:val="24"/>
        </w:rPr>
        <w:t xml:space="preserve">consider any </w:t>
      </w:r>
      <w:r w:rsidR="002E55C7">
        <w:rPr>
          <w:rFonts w:ascii="Arial" w:eastAsia="Arial" w:hAnsi="Arial" w:cs="Arial"/>
          <w:sz w:val="24"/>
          <w:szCs w:val="24"/>
        </w:rPr>
        <w:t xml:space="preserve">action the Parish Council can </w:t>
      </w:r>
      <w:r w:rsidR="004F44BD">
        <w:rPr>
          <w:rFonts w:ascii="Arial" w:eastAsia="Arial" w:hAnsi="Arial" w:cs="Arial"/>
          <w:sz w:val="24"/>
          <w:szCs w:val="24"/>
        </w:rPr>
        <w:t>take</w:t>
      </w:r>
      <w:r w:rsidR="002E55C7">
        <w:rPr>
          <w:rFonts w:ascii="Arial" w:eastAsia="Arial" w:hAnsi="Arial" w:cs="Arial"/>
          <w:sz w:val="24"/>
          <w:szCs w:val="24"/>
        </w:rPr>
        <w:t xml:space="preserve"> to support residents</w:t>
      </w:r>
      <w:r w:rsidR="00F73AB4">
        <w:rPr>
          <w:rFonts w:ascii="Arial" w:eastAsia="Arial" w:hAnsi="Arial" w:cs="Arial"/>
          <w:sz w:val="24"/>
          <w:szCs w:val="24"/>
        </w:rPr>
        <w:t>.</w:t>
      </w:r>
      <w:r w:rsidR="00966287">
        <w:rPr>
          <w:rFonts w:ascii="Arial" w:eastAsia="Arial" w:hAnsi="Arial" w:cs="Arial"/>
          <w:sz w:val="24"/>
          <w:szCs w:val="24"/>
        </w:rPr>
        <w:br/>
      </w:r>
      <w:r w:rsidR="00E45719">
        <w:rPr>
          <w:rFonts w:ascii="Arial" w:eastAsia="Arial" w:hAnsi="Arial" w:cs="Arial"/>
          <w:sz w:val="24"/>
          <w:szCs w:val="24"/>
        </w:rPr>
        <w:t>d</w:t>
      </w:r>
      <w:r w:rsidR="00966287">
        <w:rPr>
          <w:rFonts w:ascii="Arial" w:eastAsia="Arial" w:hAnsi="Arial" w:cs="Arial"/>
          <w:sz w:val="24"/>
          <w:szCs w:val="24"/>
        </w:rPr>
        <w:t xml:space="preserve">) to agree litterpicking dates </w:t>
      </w:r>
      <w:r w:rsidR="0098133A">
        <w:rPr>
          <w:rFonts w:ascii="Arial" w:eastAsia="Arial" w:hAnsi="Arial" w:cs="Arial"/>
          <w:sz w:val="24"/>
          <w:szCs w:val="24"/>
        </w:rPr>
        <w:t>for 2025</w:t>
      </w:r>
      <w:r w:rsidR="00765CBE">
        <w:rPr>
          <w:rFonts w:ascii="Arial" w:eastAsia="Arial" w:hAnsi="Arial" w:cs="Arial"/>
          <w:sz w:val="24"/>
          <w:szCs w:val="24"/>
        </w:rPr>
        <w:br/>
      </w:r>
      <w:r w:rsidR="00E45719">
        <w:rPr>
          <w:rFonts w:ascii="Arial" w:eastAsia="Arial" w:hAnsi="Arial" w:cs="Arial"/>
          <w:sz w:val="24"/>
          <w:szCs w:val="24"/>
        </w:rPr>
        <w:t>e</w:t>
      </w:r>
      <w:r w:rsidR="00765CBE">
        <w:rPr>
          <w:rFonts w:ascii="Arial" w:eastAsia="Arial" w:hAnsi="Arial" w:cs="Arial"/>
          <w:sz w:val="24"/>
          <w:szCs w:val="24"/>
        </w:rPr>
        <w:t xml:space="preserve">) to </w:t>
      </w:r>
      <w:r w:rsidR="00E93FBD">
        <w:rPr>
          <w:rFonts w:ascii="Arial" w:eastAsia="Arial" w:hAnsi="Arial" w:cs="Arial"/>
          <w:sz w:val="24"/>
          <w:szCs w:val="24"/>
        </w:rPr>
        <w:t xml:space="preserve">consider the provision of hanging baskets (summer) and lighting column decorations </w:t>
      </w:r>
      <w:r w:rsidR="008E6E23">
        <w:rPr>
          <w:rFonts w:ascii="Arial" w:eastAsia="Arial" w:hAnsi="Arial" w:cs="Arial"/>
          <w:sz w:val="24"/>
          <w:szCs w:val="24"/>
        </w:rPr>
        <w:tab/>
      </w:r>
      <w:r w:rsidR="00E93FBD">
        <w:rPr>
          <w:rFonts w:ascii="Arial" w:eastAsia="Arial" w:hAnsi="Arial" w:cs="Arial"/>
          <w:sz w:val="24"/>
          <w:szCs w:val="24"/>
        </w:rPr>
        <w:t>(</w:t>
      </w:r>
      <w:r w:rsidR="008E6E23">
        <w:rPr>
          <w:rFonts w:ascii="Arial" w:eastAsia="Arial" w:hAnsi="Arial" w:cs="Arial"/>
          <w:sz w:val="24"/>
          <w:szCs w:val="24"/>
        </w:rPr>
        <w:t>during the Christmas period) and agree action</w:t>
      </w:r>
      <w:r w:rsidR="00827B7A">
        <w:rPr>
          <w:rFonts w:ascii="Arial" w:eastAsia="Arial" w:hAnsi="Arial" w:cs="Arial"/>
          <w:sz w:val="24"/>
          <w:szCs w:val="24"/>
        </w:rPr>
        <w:br/>
      </w:r>
      <w:r w:rsidR="00E45719">
        <w:rPr>
          <w:rFonts w:ascii="Arial" w:eastAsia="Arial" w:hAnsi="Arial" w:cs="Arial"/>
          <w:sz w:val="24"/>
          <w:szCs w:val="24"/>
        </w:rPr>
        <w:t>f</w:t>
      </w:r>
      <w:r w:rsidR="004466B9">
        <w:rPr>
          <w:rFonts w:ascii="Arial" w:eastAsia="Arial" w:hAnsi="Arial" w:cs="Arial"/>
          <w:sz w:val="24"/>
          <w:szCs w:val="24"/>
        </w:rPr>
        <w:t>)</w:t>
      </w:r>
      <w:r w:rsidR="0098133A">
        <w:rPr>
          <w:rFonts w:ascii="Arial" w:eastAsia="Arial" w:hAnsi="Arial" w:cs="Arial"/>
          <w:sz w:val="24"/>
          <w:szCs w:val="24"/>
        </w:rPr>
        <w:t xml:space="preserve"> </w:t>
      </w:r>
      <w:r w:rsidR="004466B9">
        <w:rPr>
          <w:rFonts w:ascii="Arial" w:eastAsia="Arial" w:hAnsi="Arial" w:cs="Arial"/>
          <w:sz w:val="24"/>
          <w:szCs w:val="24"/>
        </w:rPr>
        <w:t xml:space="preserve"> </w:t>
      </w:r>
      <w:r w:rsidRPr="00863940">
        <w:rPr>
          <w:rFonts w:ascii="Arial" w:eastAsia="Arial" w:hAnsi="Arial" w:cs="Arial"/>
          <w:sz w:val="24"/>
          <w:szCs w:val="24"/>
        </w:rPr>
        <w:t>to raise any other issues for consideration and agree action as appropriate</w:t>
      </w:r>
      <w:r w:rsidR="00321D11" w:rsidRPr="00863940">
        <w:rPr>
          <w:rFonts w:ascii="Arial" w:hAnsi="Arial" w:cs="Arial"/>
          <w:sz w:val="24"/>
          <w:szCs w:val="24"/>
        </w:rPr>
        <w:br/>
      </w:r>
    </w:p>
    <w:p w14:paraId="12956422" w14:textId="0653FEB8" w:rsidR="007569EE" w:rsidRPr="00863940" w:rsidRDefault="00A91710" w:rsidP="00E14E86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Village Institute </w:t>
      </w:r>
      <w:r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</w:t>
      </w:r>
      <w:r w:rsidRPr="00863940">
        <w:rPr>
          <w:rFonts w:ascii="Arial" w:hAnsi="Arial" w:cs="Arial"/>
          <w:sz w:val="24"/>
          <w:szCs w:val="24"/>
        </w:rPr>
        <w:t xml:space="preserve"> the Management Committee</w:t>
      </w:r>
      <w:r w:rsidR="003A45F7" w:rsidRPr="00863940">
        <w:rPr>
          <w:rFonts w:ascii="Arial" w:hAnsi="Arial" w:cs="Arial"/>
          <w:sz w:val="24"/>
          <w:szCs w:val="24"/>
        </w:rPr>
        <w:br/>
      </w:r>
    </w:p>
    <w:p w14:paraId="472CFBD5" w14:textId="36D01E50" w:rsidR="00A91710" w:rsidRPr="00863940" w:rsidRDefault="00A91710" w:rsidP="007569EE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lastRenderedPageBreak/>
        <w:t xml:space="preserve">West Bretton J&amp;I School </w:t>
      </w:r>
      <w:r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 the Governing Body</w:t>
      </w:r>
      <w:r w:rsidR="003A45F7" w:rsidRPr="00863940">
        <w:rPr>
          <w:rFonts w:ascii="Arial" w:hAnsi="Arial" w:cs="Arial"/>
          <w:sz w:val="24"/>
          <w:szCs w:val="24"/>
        </w:rPr>
        <w:br/>
      </w:r>
    </w:p>
    <w:p w14:paraId="386AA280" w14:textId="6EF9298C" w:rsidR="00EB0400" w:rsidRPr="00863940" w:rsidRDefault="00A91710" w:rsidP="006A722B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Planning Applications received/approved for the period:</w:t>
      </w:r>
      <w:r w:rsidR="00BF3FE0"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b/>
          <w:bCs/>
          <w:sz w:val="24"/>
          <w:szCs w:val="24"/>
        </w:rPr>
        <w:br/>
      </w:r>
      <w:r w:rsidR="00EF670D" w:rsidRPr="00863940">
        <w:rPr>
          <w:rFonts w:ascii="Arial" w:hAnsi="Arial" w:cs="Arial"/>
          <w:b/>
          <w:sz w:val="24"/>
          <w:szCs w:val="24"/>
        </w:rPr>
        <w:t xml:space="preserve">a) </w:t>
      </w:r>
      <w:r w:rsidRPr="00863940">
        <w:rPr>
          <w:rFonts w:ascii="Arial" w:hAnsi="Arial" w:cs="Arial"/>
          <w:b/>
          <w:sz w:val="24"/>
          <w:szCs w:val="24"/>
        </w:rPr>
        <w:t>PLANNING DECISIONS</w:t>
      </w:r>
      <w:r w:rsidR="00735694" w:rsidRPr="00863940">
        <w:rPr>
          <w:rFonts w:ascii="Arial" w:hAnsi="Arial" w:cs="Arial"/>
          <w:b/>
          <w:sz w:val="24"/>
          <w:szCs w:val="24"/>
        </w:rPr>
        <w:br/>
      </w:r>
      <w:r w:rsidR="00B66451" w:rsidRPr="00B66451">
        <w:rPr>
          <w:rFonts w:ascii="Arial" w:hAnsi="Arial" w:cs="Arial"/>
          <w:bCs/>
          <w:sz w:val="24"/>
          <w:szCs w:val="24"/>
        </w:rPr>
        <w:t>24/01502/FUL</w:t>
      </w:r>
      <w:r w:rsidR="00B66451">
        <w:rPr>
          <w:rFonts w:ascii="Arial" w:hAnsi="Arial" w:cs="Arial"/>
          <w:bCs/>
          <w:sz w:val="24"/>
          <w:szCs w:val="24"/>
        </w:rPr>
        <w:t xml:space="preserve"> </w:t>
      </w:r>
      <w:r w:rsidR="00320852">
        <w:rPr>
          <w:rFonts w:ascii="Arial" w:hAnsi="Arial" w:cs="Arial"/>
          <w:bCs/>
          <w:sz w:val="24"/>
          <w:szCs w:val="24"/>
        </w:rPr>
        <w:t>–</w:t>
      </w:r>
      <w:r w:rsidR="00B6645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66451">
        <w:rPr>
          <w:rFonts w:ascii="Arial" w:hAnsi="Arial" w:cs="Arial"/>
          <w:bCs/>
          <w:sz w:val="24"/>
          <w:szCs w:val="24"/>
        </w:rPr>
        <w:t>Bullcliffe</w:t>
      </w:r>
      <w:proofErr w:type="spellEnd"/>
      <w:r w:rsidR="00320852">
        <w:rPr>
          <w:rFonts w:ascii="Arial" w:hAnsi="Arial" w:cs="Arial"/>
          <w:bCs/>
          <w:sz w:val="24"/>
          <w:szCs w:val="24"/>
        </w:rPr>
        <w:t xml:space="preserve"> Farm Cottage, Denby Dale Road, Bretton</w:t>
      </w:r>
      <w:r w:rsidR="00320852">
        <w:rPr>
          <w:rFonts w:ascii="Arial" w:hAnsi="Arial" w:cs="Arial"/>
          <w:bCs/>
          <w:sz w:val="24"/>
          <w:szCs w:val="24"/>
        </w:rPr>
        <w:br/>
      </w:r>
      <w:r w:rsidR="00320852" w:rsidRPr="00320852">
        <w:rPr>
          <w:rFonts w:ascii="Arial" w:hAnsi="Arial" w:cs="Arial"/>
          <w:bCs/>
          <w:sz w:val="24"/>
          <w:szCs w:val="24"/>
        </w:rPr>
        <w:t>Conversion of the existing garage and the addition of a cedar-clad addition to replace the existing gazebo to form an annex to the main dwelling house</w:t>
      </w:r>
      <w:r w:rsidR="00320852">
        <w:rPr>
          <w:rFonts w:ascii="Arial" w:hAnsi="Arial" w:cs="Arial"/>
          <w:bCs/>
          <w:sz w:val="24"/>
          <w:szCs w:val="24"/>
        </w:rPr>
        <w:t>. Application refused.</w:t>
      </w:r>
      <w:r w:rsidR="005374F1">
        <w:rPr>
          <w:rFonts w:ascii="Arial" w:hAnsi="Arial" w:cs="Arial"/>
          <w:bCs/>
          <w:sz w:val="24"/>
          <w:szCs w:val="24"/>
        </w:rPr>
        <w:br/>
      </w:r>
    </w:p>
    <w:p w14:paraId="7F37D969" w14:textId="74CD177E" w:rsidR="00A91710" w:rsidRPr="00863940" w:rsidRDefault="00EF670D" w:rsidP="005C261E">
      <w:pPr>
        <w:pStyle w:val="ListParagraph"/>
        <w:ind w:left="450"/>
        <w:rPr>
          <w:rFonts w:ascii="Arial" w:hAnsi="Arial" w:cs="Arial"/>
          <w:bCs/>
        </w:rPr>
      </w:pPr>
      <w:r w:rsidRPr="00863940">
        <w:rPr>
          <w:rFonts w:ascii="Arial" w:hAnsi="Arial" w:cs="Arial"/>
          <w:b/>
        </w:rPr>
        <w:t xml:space="preserve">b) </w:t>
      </w:r>
      <w:r w:rsidR="00A91710" w:rsidRPr="00863940">
        <w:rPr>
          <w:rFonts w:ascii="Arial" w:hAnsi="Arial" w:cs="Arial"/>
          <w:b/>
        </w:rPr>
        <w:t>VALIDATED PLANNING APPLICATIONS</w:t>
      </w:r>
      <w:r w:rsidR="008746A4" w:rsidRPr="00863940">
        <w:rPr>
          <w:rFonts w:ascii="Arial" w:hAnsi="Arial" w:cs="Arial"/>
          <w:b/>
        </w:rPr>
        <w:br/>
      </w:r>
      <w:r w:rsidR="00516D60" w:rsidRPr="00516D60">
        <w:rPr>
          <w:rFonts w:ascii="Arial" w:hAnsi="Arial" w:cs="Arial"/>
          <w:bCs/>
        </w:rPr>
        <w:t>24/02105/FUL</w:t>
      </w:r>
      <w:r w:rsidR="00516D60">
        <w:rPr>
          <w:rFonts w:ascii="Arial" w:hAnsi="Arial" w:cs="Arial"/>
          <w:bCs/>
        </w:rPr>
        <w:t xml:space="preserve"> – </w:t>
      </w:r>
      <w:proofErr w:type="spellStart"/>
      <w:r w:rsidR="00516D60">
        <w:rPr>
          <w:rFonts w:ascii="Arial" w:hAnsi="Arial" w:cs="Arial"/>
          <w:bCs/>
        </w:rPr>
        <w:t>Bullcliffe</w:t>
      </w:r>
      <w:proofErr w:type="spellEnd"/>
      <w:r w:rsidR="00516D60">
        <w:rPr>
          <w:rFonts w:ascii="Arial" w:hAnsi="Arial" w:cs="Arial"/>
          <w:bCs/>
        </w:rPr>
        <w:t xml:space="preserve"> </w:t>
      </w:r>
      <w:r w:rsidR="006E7C12">
        <w:rPr>
          <w:rFonts w:ascii="Arial" w:hAnsi="Arial" w:cs="Arial"/>
          <w:bCs/>
        </w:rPr>
        <w:t>Farm, Denby Dale Road, Bretton</w:t>
      </w:r>
      <w:r w:rsidR="006E7C12">
        <w:rPr>
          <w:rFonts w:ascii="Arial" w:hAnsi="Arial" w:cs="Arial"/>
          <w:bCs/>
        </w:rPr>
        <w:br/>
      </w:r>
      <w:r w:rsidR="006E7C12" w:rsidRPr="006E7C12">
        <w:rPr>
          <w:rFonts w:ascii="Arial" w:hAnsi="Arial" w:cs="Arial"/>
          <w:bCs/>
        </w:rPr>
        <w:t>Partial conversion of existing Listed Barn (change of use) to extend living accommodation of existing dwelling, including new and replacement fenestration and the installation of roof lights</w:t>
      </w:r>
      <w:r w:rsidR="006E7C12">
        <w:rPr>
          <w:rFonts w:ascii="Arial" w:hAnsi="Arial" w:cs="Arial"/>
          <w:bCs/>
        </w:rPr>
        <w:t>.</w:t>
      </w:r>
      <w:r w:rsidR="006E7C12">
        <w:rPr>
          <w:rFonts w:ascii="Arial" w:hAnsi="Arial" w:cs="Arial"/>
          <w:bCs/>
        </w:rPr>
        <w:br/>
        <w:t>Validated: 10/12/24</w:t>
      </w:r>
      <w:r w:rsidR="00516D60">
        <w:rPr>
          <w:rFonts w:ascii="Arial" w:hAnsi="Arial" w:cs="Arial"/>
          <w:bCs/>
        </w:rPr>
        <w:br/>
      </w:r>
      <w:r w:rsidR="00C90390">
        <w:rPr>
          <w:rFonts w:ascii="Arial" w:hAnsi="Arial" w:cs="Arial"/>
          <w:bCs/>
        </w:rPr>
        <w:br/>
      </w:r>
      <w:r w:rsidR="00B82E20" w:rsidRPr="00B82E20">
        <w:rPr>
          <w:rFonts w:ascii="Arial" w:hAnsi="Arial" w:cs="Arial"/>
          <w:bCs/>
        </w:rPr>
        <w:t>24/02106/LBC</w:t>
      </w:r>
      <w:r w:rsidR="00B82E20">
        <w:rPr>
          <w:rFonts w:ascii="Arial" w:hAnsi="Arial" w:cs="Arial"/>
          <w:bCs/>
        </w:rPr>
        <w:t xml:space="preserve"> – </w:t>
      </w:r>
      <w:proofErr w:type="spellStart"/>
      <w:r w:rsidR="00B82E20">
        <w:rPr>
          <w:rFonts w:ascii="Arial" w:hAnsi="Arial" w:cs="Arial"/>
          <w:bCs/>
        </w:rPr>
        <w:t>Bullcliffe</w:t>
      </w:r>
      <w:proofErr w:type="spellEnd"/>
      <w:r w:rsidR="00B82E20">
        <w:rPr>
          <w:rFonts w:ascii="Arial" w:hAnsi="Arial" w:cs="Arial"/>
          <w:bCs/>
        </w:rPr>
        <w:t xml:space="preserve"> Farm, Denby Dale Road, Bretton</w:t>
      </w:r>
      <w:r w:rsidR="00B82E20">
        <w:rPr>
          <w:rFonts w:ascii="Arial" w:hAnsi="Arial" w:cs="Arial"/>
          <w:bCs/>
        </w:rPr>
        <w:br/>
      </w:r>
      <w:r w:rsidR="00E57625" w:rsidRPr="00E57625">
        <w:rPr>
          <w:rFonts w:ascii="Arial" w:hAnsi="Arial" w:cs="Arial"/>
          <w:bCs/>
        </w:rPr>
        <w:t>Partial conversion of existing Listed Barn (change of use) to extend living accommodation of existing dwelling, including new and replacement fenestration and the installation of roof lights</w:t>
      </w:r>
      <w:r w:rsidR="00E57625">
        <w:rPr>
          <w:rFonts w:ascii="Arial" w:hAnsi="Arial" w:cs="Arial"/>
          <w:bCs/>
        </w:rPr>
        <w:t>.</w:t>
      </w:r>
      <w:r w:rsidR="00E57625">
        <w:rPr>
          <w:rFonts w:ascii="Arial" w:hAnsi="Arial" w:cs="Arial"/>
          <w:bCs/>
        </w:rPr>
        <w:br/>
        <w:t>Validated: 10/12/24</w:t>
      </w:r>
      <w:r w:rsidR="00516D60">
        <w:rPr>
          <w:rFonts w:ascii="Arial" w:hAnsi="Arial" w:cs="Arial"/>
          <w:bCs/>
        </w:rPr>
        <w:br/>
      </w:r>
    </w:p>
    <w:p w14:paraId="26CCF7A5" w14:textId="211891E4" w:rsidR="00E33C42" w:rsidRPr="00863940" w:rsidRDefault="00AE6888" w:rsidP="00516D60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Parish Plan</w:t>
      </w:r>
      <w:r w:rsidRPr="00863940">
        <w:rPr>
          <w:rFonts w:ascii="Arial" w:hAnsi="Arial" w:cs="Arial"/>
          <w:sz w:val="24"/>
          <w:szCs w:val="24"/>
        </w:rPr>
        <w:br/>
      </w:r>
      <w:r w:rsidR="00A80B89" w:rsidRPr="00863940">
        <w:rPr>
          <w:rFonts w:ascii="Arial" w:hAnsi="Arial" w:cs="Arial"/>
          <w:sz w:val="24"/>
          <w:szCs w:val="24"/>
        </w:rPr>
        <w:t>To</w:t>
      </w:r>
      <w:r w:rsidR="009461CF" w:rsidRPr="00863940">
        <w:rPr>
          <w:rFonts w:ascii="Arial" w:hAnsi="Arial" w:cs="Arial"/>
          <w:sz w:val="24"/>
          <w:szCs w:val="24"/>
        </w:rPr>
        <w:t xml:space="preserve"> </w:t>
      </w:r>
      <w:r w:rsidR="00863940" w:rsidRPr="00863940">
        <w:rPr>
          <w:rFonts w:ascii="Arial" w:hAnsi="Arial" w:cs="Arial"/>
          <w:sz w:val="24"/>
          <w:szCs w:val="24"/>
        </w:rPr>
        <w:t>discuss</w:t>
      </w:r>
      <w:r w:rsidR="00D37DFC" w:rsidRPr="00863940">
        <w:rPr>
          <w:rFonts w:ascii="Arial" w:hAnsi="Arial" w:cs="Arial"/>
          <w:sz w:val="24"/>
          <w:szCs w:val="24"/>
        </w:rPr>
        <w:t xml:space="preserve"> </w:t>
      </w:r>
      <w:r w:rsidR="00863940" w:rsidRPr="00863940">
        <w:rPr>
          <w:rFonts w:ascii="Arial" w:hAnsi="Arial" w:cs="Arial"/>
          <w:sz w:val="24"/>
          <w:szCs w:val="24"/>
        </w:rPr>
        <w:t>suggested actions</w:t>
      </w:r>
      <w:r w:rsidR="00D37DFC" w:rsidRPr="00863940">
        <w:rPr>
          <w:rFonts w:ascii="Arial" w:hAnsi="Arial" w:cs="Arial"/>
          <w:sz w:val="24"/>
          <w:szCs w:val="24"/>
        </w:rPr>
        <w:t xml:space="preserve"> for the following in 2025/26</w:t>
      </w:r>
      <w:r w:rsidR="00E33C42" w:rsidRPr="00863940">
        <w:rPr>
          <w:rFonts w:ascii="Arial" w:hAnsi="Arial" w:cs="Arial"/>
          <w:sz w:val="24"/>
          <w:szCs w:val="24"/>
        </w:rPr>
        <w:t>:</w:t>
      </w:r>
    </w:p>
    <w:p w14:paraId="204543EB" w14:textId="648515DE" w:rsidR="00E33C42" w:rsidRPr="00863940" w:rsidRDefault="00D37DFC" w:rsidP="00D37DFC">
      <w:pPr>
        <w:pStyle w:val="BodyA"/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a)</w:t>
      </w:r>
      <w:r w:rsidR="00E33C42" w:rsidRPr="00863940">
        <w:rPr>
          <w:rFonts w:ascii="Arial" w:hAnsi="Arial" w:cs="Arial"/>
          <w:sz w:val="24"/>
          <w:szCs w:val="24"/>
        </w:rPr>
        <w:t xml:space="preserve"> Improved road and pavement conditions</w:t>
      </w:r>
    </w:p>
    <w:p w14:paraId="1C4B5315" w14:textId="2BD3CFD3" w:rsidR="00E33C42" w:rsidRPr="00863940" w:rsidRDefault="00D37DFC" w:rsidP="00D37DFC">
      <w:pPr>
        <w:pStyle w:val="BodyA"/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b) </w:t>
      </w:r>
      <w:r w:rsidR="00E33C42" w:rsidRPr="00863940">
        <w:rPr>
          <w:rFonts w:ascii="Arial" w:hAnsi="Arial" w:cs="Arial"/>
          <w:sz w:val="24"/>
          <w:szCs w:val="24"/>
        </w:rPr>
        <w:t>Better Public Transport</w:t>
      </w:r>
    </w:p>
    <w:p w14:paraId="10BF15C3" w14:textId="537432F5" w:rsidR="00E33C42" w:rsidRPr="00863940" w:rsidRDefault="00D37DFC" w:rsidP="00D37DFC">
      <w:pPr>
        <w:pStyle w:val="BodyA"/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c)</w:t>
      </w:r>
      <w:r w:rsidR="00E33C42" w:rsidRPr="00863940">
        <w:rPr>
          <w:rFonts w:ascii="Arial" w:hAnsi="Arial" w:cs="Arial"/>
          <w:sz w:val="24"/>
          <w:szCs w:val="24"/>
        </w:rPr>
        <w:t xml:space="preserve"> Enhanced community safety measures</w:t>
      </w:r>
      <w:r w:rsidR="00B4370F" w:rsidRPr="00863940">
        <w:rPr>
          <w:rFonts w:ascii="Arial" w:hAnsi="Arial" w:cs="Arial"/>
          <w:sz w:val="24"/>
          <w:szCs w:val="24"/>
        </w:rPr>
        <w:br/>
      </w:r>
    </w:p>
    <w:p w14:paraId="34DEB66B" w14:textId="4E956A11" w:rsidR="0089570B" w:rsidRPr="00863940" w:rsidRDefault="00E9783E" w:rsidP="008D4B52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Financ</w:t>
      </w:r>
      <w:r w:rsidR="004972FB" w:rsidRPr="00863940">
        <w:rPr>
          <w:rFonts w:ascii="Arial" w:hAnsi="Arial" w:cs="Arial"/>
          <w:b/>
          <w:bCs/>
          <w:sz w:val="24"/>
          <w:szCs w:val="24"/>
        </w:rPr>
        <w:t>e</w:t>
      </w:r>
      <w:r w:rsidR="00E02E74" w:rsidRPr="00863940">
        <w:rPr>
          <w:rFonts w:ascii="Arial" w:hAnsi="Arial" w:cs="Arial"/>
          <w:b/>
          <w:bCs/>
          <w:sz w:val="24"/>
          <w:szCs w:val="24"/>
        </w:rPr>
        <w:br/>
      </w:r>
      <w:r w:rsidR="00BD5F27" w:rsidRPr="00863940">
        <w:rPr>
          <w:rFonts w:ascii="Arial" w:hAnsi="Arial" w:cs="Arial"/>
          <w:sz w:val="24"/>
          <w:szCs w:val="24"/>
        </w:rPr>
        <w:t>a)</w:t>
      </w:r>
      <w:r w:rsidR="00BC67A4" w:rsidRPr="00863940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 xml:space="preserve">To receive the </w:t>
      </w:r>
      <w:r w:rsidR="00E849D6" w:rsidRPr="00863940">
        <w:rPr>
          <w:rFonts w:ascii="Arial" w:hAnsi="Arial" w:cs="Arial"/>
          <w:sz w:val="24"/>
          <w:szCs w:val="24"/>
        </w:rPr>
        <w:t xml:space="preserve">bank statements, </w:t>
      </w:r>
      <w:r w:rsidR="004972FB" w:rsidRPr="00863940">
        <w:rPr>
          <w:rFonts w:ascii="Arial" w:hAnsi="Arial" w:cs="Arial"/>
          <w:sz w:val="24"/>
          <w:szCs w:val="24"/>
        </w:rPr>
        <w:t>budget monitor</w:t>
      </w:r>
      <w:r w:rsidR="00A22A3A" w:rsidRPr="00863940">
        <w:rPr>
          <w:rFonts w:ascii="Arial" w:hAnsi="Arial" w:cs="Arial"/>
          <w:sz w:val="24"/>
          <w:szCs w:val="24"/>
        </w:rPr>
        <w:t xml:space="preserve"> and </w:t>
      </w:r>
      <w:r w:rsidR="0053080D" w:rsidRPr="00863940">
        <w:rPr>
          <w:rFonts w:ascii="Arial" w:hAnsi="Arial" w:cs="Arial"/>
          <w:sz w:val="24"/>
          <w:szCs w:val="24"/>
        </w:rPr>
        <w:t>bank reconciliation</w:t>
      </w:r>
      <w:r w:rsidR="00A22A3A" w:rsidRPr="00863940">
        <w:rPr>
          <w:rFonts w:ascii="Arial" w:hAnsi="Arial" w:cs="Arial"/>
          <w:sz w:val="24"/>
          <w:szCs w:val="24"/>
        </w:rPr>
        <w:t xml:space="preserve"> for </w:t>
      </w:r>
      <w:r w:rsidR="00A66C92">
        <w:rPr>
          <w:rFonts w:ascii="Arial" w:hAnsi="Arial" w:cs="Arial"/>
          <w:sz w:val="24"/>
          <w:szCs w:val="24"/>
        </w:rPr>
        <w:t>December</w:t>
      </w:r>
      <w:r w:rsidR="0053080D" w:rsidRPr="00863940">
        <w:rPr>
          <w:rFonts w:ascii="Arial" w:hAnsi="Arial" w:cs="Arial"/>
          <w:sz w:val="24"/>
          <w:szCs w:val="24"/>
        </w:rPr>
        <w:t xml:space="preserve"> </w:t>
      </w:r>
      <w:r w:rsidR="004972FB" w:rsidRPr="00863940">
        <w:rPr>
          <w:rFonts w:ascii="Arial" w:hAnsi="Arial" w:cs="Arial"/>
          <w:sz w:val="24"/>
          <w:szCs w:val="24"/>
        </w:rPr>
        <w:t xml:space="preserve">and presentation of </w:t>
      </w:r>
      <w:r w:rsidR="00BC67A4" w:rsidRPr="00863940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>accounts payable</w:t>
      </w:r>
      <w:r w:rsidR="006539E6" w:rsidRPr="00863940">
        <w:rPr>
          <w:rFonts w:ascii="Arial" w:hAnsi="Arial" w:cs="Arial"/>
          <w:sz w:val="24"/>
          <w:szCs w:val="24"/>
        </w:rPr>
        <w:t xml:space="preserve">, receive details of </w:t>
      </w:r>
      <w:r w:rsidR="00D5041E" w:rsidRPr="00863940">
        <w:rPr>
          <w:rFonts w:ascii="Arial" w:hAnsi="Arial" w:cs="Arial"/>
          <w:sz w:val="24"/>
          <w:szCs w:val="24"/>
        </w:rPr>
        <w:t>a</w:t>
      </w:r>
      <w:r w:rsidR="00364D68" w:rsidRPr="00863940">
        <w:rPr>
          <w:rFonts w:ascii="Arial" w:hAnsi="Arial" w:cs="Arial"/>
          <w:sz w:val="24"/>
          <w:szCs w:val="24"/>
        </w:rPr>
        <w:t>ny</w:t>
      </w:r>
      <w:r w:rsidR="00D5041E" w:rsidRPr="00863940">
        <w:rPr>
          <w:rFonts w:ascii="Arial" w:hAnsi="Arial" w:cs="Arial"/>
          <w:sz w:val="24"/>
          <w:szCs w:val="24"/>
        </w:rPr>
        <w:t xml:space="preserve"> </w:t>
      </w:r>
      <w:r w:rsidR="006539E6" w:rsidRPr="00863940">
        <w:rPr>
          <w:rFonts w:ascii="Arial" w:hAnsi="Arial" w:cs="Arial"/>
          <w:sz w:val="24"/>
          <w:szCs w:val="24"/>
        </w:rPr>
        <w:t xml:space="preserve">payment made between meetings </w:t>
      </w:r>
      <w:r w:rsidR="00D5041E" w:rsidRPr="00863940">
        <w:rPr>
          <w:rFonts w:ascii="Arial" w:hAnsi="Arial" w:cs="Arial"/>
          <w:sz w:val="24"/>
          <w:szCs w:val="24"/>
        </w:rPr>
        <w:t xml:space="preserve">using delegated authority </w:t>
      </w:r>
      <w:r w:rsidR="006539E6" w:rsidRPr="00863940">
        <w:rPr>
          <w:rFonts w:ascii="Arial" w:hAnsi="Arial" w:cs="Arial"/>
          <w:sz w:val="24"/>
          <w:szCs w:val="24"/>
        </w:rPr>
        <w:t xml:space="preserve">and </w:t>
      </w:r>
      <w:r w:rsidR="00540088" w:rsidRPr="00863940">
        <w:rPr>
          <w:rFonts w:ascii="Arial" w:hAnsi="Arial" w:cs="Arial"/>
          <w:sz w:val="24"/>
          <w:szCs w:val="24"/>
        </w:rPr>
        <w:t xml:space="preserve">note </w:t>
      </w:r>
      <w:r w:rsidR="00C62030" w:rsidRPr="00863940">
        <w:rPr>
          <w:rFonts w:ascii="Arial" w:hAnsi="Arial" w:cs="Arial"/>
          <w:sz w:val="24"/>
          <w:szCs w:val="24"/>
        </w:rPr>
        <w:t xml:space="preserve">any </w:t>
      </w:r>
      <w:r w:rsidR="00540088" w:rsidRPr="00863940">
        <w:rPr>
          <w:rFonts w:ascii="Arial" w:hAnsi="Arial" w:cs="Arial"/>
          <w:sz w:val="24"/>
          <w:szCs w:val="24"/>
        </w:rPr>
        <w:t>income received</w:t>
      </w:r>
      <w:r w:rsidR="00364D68" w:rsidRPr="00863940">
        <w:rPr>
          <w:rFonts w:ascii="Arial" w:hAnsi="Arial" w:cs="Arial"/>
          <w:sz w:val="24"/>
          <w:szCs w:val="24"/>
        </w:rPr>
        <w:t>.</w:t>
      </w:r>
      <w:r w:rsidR="00993B87">
        <w:rPr>
          <w:rFonts w:ascii="Arial" w:hAnsi="Arial" w:cs="Arial"/>
          <w:sz w:val="24"/>
          <w:szCs w:val="24"/>
        </w:rPr>
        <w:br/>
        <w:t>b) To consider a grant application from the Over 50’s Club</w:t>
      </w:r>
      <w:r w:rsidR="00FC347B">
        <w:rPr>
          <w:rFonts w:ascii="Arial" w:hAnsi="Arial" w:cs="Arial"/>
          <w:sz w:val="24"/>
          <w:szCs w:val="24"/>
        </w:rPr>
        <w:t xml:space="preserve">, the Cricket Club and the Village </w:t>
      </w:r>
      <w:r w:rsidR="00FC347B">
        <w:rPr>
          <w:rFonts w:ascii="Arial" w:hAnsi="Arial" w:cs="Arial"/>
          <w:sz w:val="24"/>
          <w:szCs w:val="24"/>
        </w:rPr>
        <w:tab/>
        <w:t>Voice</w:t>
      </w:r>
      <w:r w:rsidR="00A66C92">
        <w:rPr>
          <w:rFonts w:ascii="Arial" w:hAnsi="Arial" w:cs="Arial"/>
          <w:sz w:val="24"/>
          <w:szCs w:val="24"/>
        </w:rPr>
        <w:br/>
      </w:r>
      <w:r w:rsidR="007821C4">
        <w:rPr>
          <w:rFonts w:ascii="Arial" w:hAnsi="Arial" w:cs="Arial"/>
          <w:sz w:val="24"/>
          <w:szCs w:val="24"/>
        </w:rPr>
        <w:t>c</w:t>
      </w:r>
      <w:r w:rsidR="00A66C92">
        <w:rPr>
          <w:rFonts w:ascii="Arial" w:hAnsi="Arial" w:cs="Arial"/>
          <w:sz w:val="24"/>
          <w:szCs w:val="24"/>
        </w:rPr>
        <w:t xml:space="preserve">) To consider any </w:t>
      </w:r>
      <w:r w:rsidR="00993B87">
        <w:rPr>
          <w:rFonts w:ascii="Arial" w:hAnsi="Arial" w:cs="Arial"/>
          <w:sz w:val="24"/>
          <w:szCs w:val="24"/>
        </w:rPr>
        <w:t xml:space="preserve">other </w:t>
      </w:r>
      <w:r w:rsidR="00A66C92">
        <w:rPr>
          <w:rFonts w:ascii="Arial" w:hAnsi="Arial" w:cs="Arial"/>
          <w:sz w:val="24"/>
          <w:szCs w:val="24"/>
        </w:rPr>
        <w:t>grant applications received</w:t>
      </w:r>
      <w:r w:rsidR="00A66C92">
        <w:rPr>
          <w:rFonts w:ascii="Arial" w:hAnsi="Arial" w:cs="Arial"/>
          <w:sz w:val="24"/>
          <w:szCs w:val="24"/>
        </w:rPr>
        <w:br/>
      </w:r>
      <w:r w:rsidR="007821C4">
        <w:rPr>
          <w:rFonts w:ascii="Arial" w:hAnsi="Arial" w:cs="Arial"/>
          <w:sz w:val="24"/>
          <w:szCs w:val="24"/>
        </w:rPr>
        <w:t>d</w:t>
      </w:r>
      <w:r w:rsidR="00A66C92">
        <w:rPr>
          <w:rFonts w:ascii="Arial" w:hAnsi="Arial" w:cs="Arial"/>
          <w:sz w:val="24"/>
          <w:szCs w:val="24"/>
        </w:rPr>
        <w:t>) To consider a donation to the</w:t>
      </w:r>
      <w:r w:rsidR="002C40F7">
        <w:rPr>
          <w:rFonts w:ascii="Arial" w:hAnsi="Arial" w:cs="Arial"/>
          <w:sz w:val="24"/>
          <w:szCs w:val="24"/>
        </w:rPr>
        <w:t xml:space="preserve"> </w:t>
      </w:r>
      <w:r w:rsidR="00A66C92" w:rsidRPr="002C40F7">
        <w:rPr>
          <w:rFonts w:ascii="Arial" w:hAnsi="Arial" w:cs="Arial"/>
          <w:sz w:val="24"/>
          <w:szCs w:val="24"/>
        </w:rPr>
        <w:t>Community Foundation</w:t>
      </w:r>
      <w:r w:rsidR="002C40F7">
        <w:rPr>
          <w:rFonts w:ascii="Arial" w:hAnsi="Arial" w:cs="Arial"/>
          <w:sz w:val="24"/>
          <w:szCs w:val="24"/>
        </w:rPr>
        <w:t xml:space="preserve"> (Wakefield area)</w:t>
      </w:r>
      <w:r w:rsidR="006E3B2B" w:rsidRPr="00863940">
        <w:rPr>
          <w:rFonts w:ascii="Arial" w:hAnsi="Arial" w:cs="Arial"/>
          <w:sz w:val="24"/>
          <w:szCs w:val="24"/>
        </w:rPr>
        <w:br/>
      </w:r>
    </w:p>
    <w:p w14:paraId="10A86979" w14:textId="6B021916" w:rsidR="001D75A5" w:rsidRPr="00863940" w:rsidRDefault="001D75A5" w:rsidP="001D75A5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Budget</w:t>
      </w:r>
      <w:r w:rsidRPr="00863940">
        <w:rPr>
          <w:rFonts w:ascii="Arial" w:hAnsi="Arial" w:cs="Arial"/>
          <w:sz w:val="24"/>
          <w:szCs w:val="24"/>
        </w:rPr>
        <w:t xml:space="preserve"> </w:t>
      </w:r>
      <w:r w:rsidRPr="00863940">
        <w:rPr>
          <w:rFonts w:ascii="Arial" w:hAnsi="Arial" w:cs="Arial"/>
          <w:b/>
          <w:bCs/>
          <w:sz w:val="24"/>
          <w:szCs w:val="24"/>
        </w:rPr>
        <w:t>2025/26</w:t>
      </w:r>
      <w:r w:rsidRPr="00863940">
        <w:rPr>
          <w:rFonts w:ascii="Arial" w:hAnsi="Arial" w:cs="Arial"/>
          <w:sz w:val="24"/>
          <w:szCs w:val="24"/>
        </w:rPr>
        <w:br/>
        <w:t xml:space="preserve">a) To </w:t>
      </w:r>
      <w:r w:rsidR="00B369B6" w:rsidRPr="00863940">
        <w:rPr>
          <w:rFonts w:ascii="Arial" w:hAnsi="Arial" w:cs="Arial"/>
          <w:sz w:val="24"/>
          <w:szCs w:val="24"/>
        </w:rPr>
        <w:t>discuss</w:t>
      </w:r>
      <w:r w:rsidRPr="00863940">
        <w:rPr>
          <w:rFonts w:ascii="Arial" w:hAnsi="Arial" w:cs="Arial"/>
          <w:sz w:val="24"/>
          <w:szCs w:val="24"/>
        </w:rPr>
        <w:t xml:space="preserve"> </w:t>
      </w:r>
      <w:r w:rsidR="00B369B6" w:rsidRPr="00863940">
        <w:rPr>
          <w:rFonts w:ascii="Arial" w:hAnsi="Arial" w:cs="Arial"/>
          <w:sz w:val="24"/>
          <w:szCs w:val="24"/>
        </w:rPr>
        <w:t>a</w:t>
      </w:r>
      <w:r w:rsidRPr="00863940">
        <w:rPr>
          <w:rFonts w:ascii="Arial" w:hAnsi="Arial" w:cs="Arial"/>
          <w:sz w:val="24"/>
          <w:szCs w:val="24"/>
        </w:rPr>
        <w:t xml:space="preserve"> proposed Budget </w:t>
      </w:r>
      <w:r w:rsidR="00F6280B">
        <w:rPr>
          <w:rFonts w:ascii="Arial" w:hAnsi="Arial" w:cs="Arial"/>
          <w:sz w:val="24"/>
          <w:szCs w:val="24"/>
        </w:rPr>
        <w:t xml:space="preserve">and agree budget headings </w:t>
      </w:r>
      <w:r w:rsidRPr="00863940">
        <w:rPr>
          <w:rFonts w:ascii="Arial" w:hAnsi="Arial" w:cs="Arial"/>
          <w:sz w:val="24"/>
          <w:szCs w:val="24"/>
        </w:rPr>
        <w:t>for 2025/26</w:t>
      </w:r>
      <w:r w:rsidR="00F3252B">
        <w:rPr>
          <w:rFonts w:ascii="Arial" w:hAnsi="Arial" w:cs="Arial"/>
          <w:sz w:val="24"/>
          <w:szCs w:val="24"/>
        </w:rPr>
        <w:t xml:space="preserve"> (including hanging </w:t>
      </w:r>
      <w:r w:rsidR="00A41014">
        <w:rPr>
          <w:rFonts w:ascii="Arial" w:hAnsi="Arial" w:cs="Arial"/>
          <w:sz w:val="24"/>
          <w:szCs w:val="24"/>
        </w:rPr>
        <w:tab/>
      </w:r>
      <w:r w:rsidR="00F3252B">
        <w:rPr>
          <w:rFonts w:ascii="Arial" w:hAnsi="Arial" w:cs="Arial"/>
          <w:sz w:val="24"/>
          <w:szCs w:val="24"/>
        </w:rPr>
        <w:t>baskets for summer 2025)</w:t>
      </w:r>
      <w:r w:rsidRPr="00863940">
        <w:rPr>
          <w:rFonts w:ascii="Arial" w:hAnsi="Arial" w:cs="Arial"/>
          <w:sz w:val="24"/>
          <w:szCs w:val="24"/>
        </w:rPr>
        <w:br/>
      </w:r>
      <w:r w:rsidR="00401EDD">
        <w:rPr>
          <w:rFonts w:ascii="Arial" w:hAnsi="Arial" w:cs="Arial"/>
          <w:sz w:val="24"/>
          <w:szCs w:val="24"/>
        </w:rPr>
        <w:t>b</w:t>
      </w:r>
      <w:r w:rsidRPr="00863940">
        <w:rPr>
          <w:rFonts w:ascii="Arial" w:hAnsi="Arial" w:cs="Arial"/>
          <w:sz w:val="24"/>
          <w:szCs w:val="24"/>
        </w:rPr>
        <w:t xml:space="preserve">) To note the current Ear Marked Reserves (EMRs) and </w:t>
      </w:r>
      <w:r w:rsidR="00F6280B">
        <w:rPr>
          <w:rFonts w:ascii="Arial" w:hAnsi="Arial" w:cs="Arial"/>
          <w:sz w:val="24"/>
          <w:szCs w:val="24"/>
        </w:rPr>
        <w:t>agree</w:t>
      </w:r>
      <w:r w:rsidR="005374F1">
        <w:rPr>
          <w:rFonts w:ascii="Arial" w:hAnsi="Arial" w:cs="Arial"/>
          <w:sz w:val="24"/>
          <w:szCs w:val="24"/>
        </w:rPr>
        <w:t xml:space="preserve"> those</w:t>
      </w:r>
      <w:r w:rsidRPr="00863940">
        <w:rPr>
          <w:rFonts w:ascii="Arial" w:hAnsi="Arial" w:cs="Arial"/>
          <w:sz w:val="24"/>
          <w:szCs w:val="24"/>
        </w:rPr>
        <w:t xml:space="preserve"> for 202</w:t>
      </w:r>
      <w:r w:rsidR="00133FFE" w:rsidRPr="00863940">
        <w:rPr>
          <w:rFonts w:ascii="Arial" w:hAnsi="Arial" w:cs="Arial"/>
          <w:sz w:val="24"/>
          <w:szCs w:val="24"/>
        </w:rPr>
        <w:t>5</w:t>
      </w:r>
      <w:r w:rsidRPr="00863940">
        <w:rPr>
          <w:rFonts w:ascii="Arial" w:hAnsi="Arial" w:cs="Arial"/>
          <w:sz w:val="24"/>
          <w:szCs w:val="24"/>
        </w:rPr>
        <w:t>/2</w:t>
      </w:r>
      <w:r w:rsidR="00133FFE" w:rsidRPr="00863940">
        <w:rPr>
          <w:rFonts w:ascii="Arial" w:hAnsi="Arial" w:cs="Arial"/>
          <w:sz w:val="24"/>
          <w:szCs w:val="24"/>
        </w:rPr>
        <w:t>6</w:t>
      </w:r>
    </w:p>
    <w:p w14:paraId="1E3FCD01" w14:textId="704FE20A" w:rsidR="001D75A5" w:rsidRPr="00E45719" w:rsidRDefault="00401EDD" w:rsidP="00E45719">
      <w:pPr>
        <w:pStyle w:val="BodyA"/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45719" w:rsidRPr="00E45719">
        <w:rPr>
          <w:rFonts w:ascii="Arial" w:hAnsi="Arial" w:cs="Arial"/>
          <w:sz w:val="24"/>
          <w:szCs w:val="24"/>
        </w:rPr>
        <w:t>)</w:t>
      </w:r>
      <w:r w:rsidR="00E45719" w:rsidRPr="00E45719">
        <w:rPr>
          <w:rFonts w:ascii="Arial" w:hAnsi="Arial" w:cs="Arial"/>
          <w:sz w:val="24"/>
          <w:szCs w:val="24"/>
        </w:rPr>
        <w:tab/>
        <w:t>To note</w:t>
      </w:r>
      <w:r w:rsidR="00E45719">
        <w:rPr>
          <w:rFonts w:ascii="Arial" w:hAnsi="Arial" w:cs="Arial"/>
          <w:sz w:val="24"/>
          <w:szCs w:val="24"/>
        </w:rPr>
        <w:t xml:space="preserve"> </w:t>
      </w:r>
      <w:r w:rsidR="004B0855">
        <w:rPr>
          <w:rFonts w:ascii="Arial" w:hAnsi="Arial" w:cs="Arial"/>
          <w:sz w:val="24"/>
          <w:szCs w:val="24"/>
        </w:rPr>
        <w:t xml:space="preserve">the current </w:t>
      </w:r>
      <w:r w:rsidR="00475831">
        <w:rPr>
          <w:rFonts w:ascii="Arial" w:hAnsi="Arial" w:cs="Arial"/>
          <w:sz w:val="24"/>
          <w:szCs w:val="24"/>
        </w:rPr>
        <w:t xml:space="preserve">Parish </w:t>
      </w:r>
      <w:r w:rsidR="004B0855">
        <w:rPr>
          <w:rFonts w:ascii="Arial" w:hAnsi="Arial" w:cs="Arial"/>
          <w:sz w:val="24"/>
          <w:szCs w:val="24"/>
        </w:rPr>
        <w:t>laptop</w:t>
      </w:r>
      <w:r w:rsidR="00B831C6">
        <w:rPr>
          <w:rFonts w:ascii="Arial" w:hAnsi="Arial" w:cs="Arial"/>
          <w:sz w:val="24"/>
          <w:szCs w:val="24"/>
        </w:rPr>
        <w:t xml:space="preserve"> runs Windows 10 and</w:t>
      </w:r>
      <w:r w:rsidR="004B0855">
        <w:rPr>
          <w:rFonts w:ascii="Arial" w:hAnsi="Arial" w:cs="Arial"/>
          <w:sz w:val="24"/>
          <w:szCs w:val="24"/>
        </w:rPr>
        <w:t xml:space="preserve"> is not compatible to upgrade</w:t>
      </w:r>
      <w:r w:rsidR="007821C4">
        <w:rPr>
          <w:rFonts w:ascii="Arial" w:hAnsi="Arial" w:cs="Arial"/>
          <w:sz w:val="24"/>
          <w:szCs w:val="24"/>
        </w:rPr>
        <w:t xml:space="preserve"> and</w:t>
      </w:r>
      <w:r w:rsidR="00B831C6">
        <w:rPr>
          <w:rFonts w:ascii="Arial" w:hAnsi="Arial" w:cs="Arial"/>
          <w:sz w:val="24"/>
          <w:szCs w:val="24"/>
        </w:rPr>
        <w:t xml:space="preserve"> </w:t>
      </w:r>
      <w:r w:rsidR="00F53977">
        <w:rPr>
          <w:rFonts w:ascii="Arial" w:hAnsi="Arial" w:cs="Arial"/>
          <w:sz w:val="24"/>
          <w:szCs w:val="24"/>
        </w:rPr>
        <w:tab/>
      </w:r>
      <w:r w:rsidR="00B831C6">
        <w:rPr>
          <w:rFonts w:ascii="Arial" w:hAnsi="Arial" w:cs="Arial"/>
          <w:sz w:val="24"/>
          <w:szCs w:val="24"/>
        </w:rPr>
        <w:t xml:space="preserve">Microsoft will no longer </w:t>
      </w:r>
      <w:r w:rsidR="007821C4">
        <w:rPr>
          <w:rFonts w:ascii="Arial" w:hAnsi="Arial" w:cs="Arial"/>
          <w:sz w:val="24"/>
          <w:szCs w:val="24"/>
        </w:rPr>
        <w:t xml:space="preserve">be </w:t>
      </w:r>
      <w:r w:rsidR="00B831C6">
        <w:rPr>
          <w:rFonts w:ascii="Arial" w:hAnsi="Arial" w:cs="Arial"/>
          <w:sz w:val="24"/>
          <w:szCs w:val="24"/>
        </w:rPr>
        <w:t>provid</w:t>
      </w:r>
      <w:r w:rsidR="007821C4">
        <w:rPr>
          <w:rFonts w:ascii="Arial" w:hAnsi="Arial" w:cs="Arial"/>
          <w:sz w:val="24"/>
          <w:szCs w:val="24"/>
        </w:rPr>
        <w:t>ing</w:t>
      </w:r>
      <w:r w:rsidR="00B831C6">
        <w:rPr>
          <w:rFonts w:ascii="Arial" w:hAnsi="Arial" w:cs="Arial"/>
          <w:sz w:val="24"/>
          <w:szCs w:val="24"/>
        </w:rPr>
        <w:t xml:space="preserve"> software updates</w:t>
      </w:r>
      <w:r w:rsidR="00F53977">
        <w:rPr>
          <w:rFonts w:ascii="Arial" w:hAnsi="Arial" w:cs="Arial"/>
          <w:sz w:val="24"/>
          <w:szCs w:val="24"/>
        </w:rPr>
        <w:t xml:space="preserve">, technical assistance or security fixes </w:t>
      </w:r>
      <w:r w:rsidR="007821C4">
        <w:rPr>
          <w:rFonts w:ascii="Arial" w:hAnsi="Arial" w:cs="Arial"/>
          <w:sz w:val="24"/>
          <w:szCs w:val="24"/>
        </w:rPr>
        <w:tab/>
      </w:r>
      <w:r w:rsidR="00F53977">
        <w:rPr>
          <w:rFonts w:ascii="Arial" w:hAnsi="Arial" w:cs="Arial"/>
          <w:sz w:val="24"/>
          <w:szCs w:val="24"/>
        </w:rPr>
        <w:t>from 14 October 2025 and agree if any action is required.</w:t>
      </w:r>
      <w:r w:rsidR="00F5397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</w:t>
      </w:r>
      <w:r w:rsidR="00F53977">
        <w:rPr>
          <w:rFonts w:ascii="Arial" w:hAnsi="Arial" w:cs="Arial"/>
          <w:sz w:val="24"/>
          <w:szCs w:val="24"/>
        </w:rPr>
        <w:t xml:space="preserve">) To </w:t>
      </w:r>
      <w:r w:rsidR="008269A3">
        <w:rPr>
          <w:rFonts w:ascii="Arial" w:hAnsi="Arial" w:cs="Arial"/>
          <w:sz w:val="24"/>
          <w:szCs w:val="24"/>
        </w:rPr>
        <w:t xml:space="preserve">consider </w:t>
      </w:r>
      <w:r w:rsidR="004C0305">
        <w:rPr>
          <w:rFonts w:ascii="Arial" w:hAnsi="Arial" w:cs="Arial"/>
          <w:sz w:val="24"/>
          <w:szCs w:val="24"/>
        </w:rPr>
        <w:t>a Parish</w:t>
      </w:r>
      <w:r w:rsidR="008269A3">
        <w:rPr>
          <w:rFonts w:ascii="Arial" w:hAnsi="Arial" w:cs="Arial"/>
          <w:sz w:val="24"/>
          <w:szCs w:val="24"/>
        </w:rPr>
        <w:t xml:space="preserve"> </w:t>
      </w:r>
      <w:r w:rsidR="00D173F3">
        <w:rPr>
          <w:rFonts w:ascii="Arial" w:hAnsi="Arial" w:cs="Arial"/>
          <w:sz w:val="24"/>
          <w:szCs w:val="24"/>
        </w:rPr>
        <w:t xml:space="preserve">mobile for the Clerk </w:t>
      </w:r>
      <w:r w:rsidR="004C0305">
        <w:rPr>
          <w:rFonts w:ascii="Arial" w:hAnsi="Arial" w:cs="Arial"/>
          <w:sz w:val="24"/>
          <w:szCs w:val="24"/>
        </w:rPr>
        <w:t>and agree action.</w:t>
      </w:r>
      <w:r w:rsidR="00E45719" w:rsidRPr="00E4571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e</w:t>
      </w:r>
      <w:r w:rsidRPr="00863940">
        <w:rPr>
          <w:rFonts w:ascii="Arial" w:hAnsi="Arial" w:cs="Arial"/>
          <w:sz w:val="24"/>
          <w:szCs w:val="24"/>
        </w:rPr>
        <w:t xml:space="preserve">) To </w:t>
      </w:r>
      <w:r>
        <w:rPr>
          <w:rFonts w:ascii="Arial" w:hAnsi="Arial" w:cs="Arial"/>
          <w:sz w:val="24"/>
          <w:szCs w:val="24"/>
        </w:rPr>
        <w:t>agree</w:t>
      </w:r>
      <w:r w:rsidRPr="00863940">
        <w:rPr>
          <w:rFonts w:ascii="Arial" w:hAnsi="Arial" w:cs="Arial"/>
          <w:sz w:val="24"/>
          <w:szCs w:val="24"/>
        </w:rPr>
        <w:t xml:space="preserve"> the Precept demand for 2025/26</w:t>
      </w:r>
      <w:r w:rsidRPr="00863940">
        <w:rPr>
          <w:rFonts w:ascii="Arial" w:hAnsi="Arial" w:cs="Arial"/>
          <w:sz w:val="24"/>
          <w:szCs w:val="24"/>
        </w:rPr>
        <w:br/>
      </w:r>
    </w:p>
    <w:p w14:paraId="0C63F713" w14:textId="76A50C88" w:rsidR="0089570B" w:rsidRPr="00863940" w:rsidRDefault="0089570B" w:rsidP="0089570B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Clerk’s Report</w:t>
      </w:r>
    </w:p>
    <w:p w14:paraId="720A414E" w14:textId="444F93F9" w:rsidR="0089570B" w:rsidRPr="00863940" w:rsidRDefault="0089570B" w:rsidP="0089570B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Updates arising from the minutes not included on the agenda</w:t>
      </w:r>
    </w:p>
    <w:p w14:paraId="0E785064" w14:textId="5CC187E2" w:rsidR="0089570B" w:rsidRPr="00863940" w:rsidRDefault="0089570B" w:rsidP="0089570B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To receive Correspondence and consider appropriate action or responses</w:t>
      </w:r>
    </w:p>
    <w:p w14:paraId="687F1804" w14:textId="78E75E03" w:rsidR="000B3EC3" w:rsidRPr="00863940" w:rsidRDefault="000B3EC3" w:rsidP="00EA55BD">
      <w:pPr>
        <w:tabs>
          <w:tab w:val="left" w:pos="450"/>
        </w:tabs>
        <w:rPr>
          <w:rFonts w:ascii="Arial" w:hAnsi="Arial" w:cs="Arial"/>
          <w:b/>
        </w:rPr>
      </w:pPr>
    </w:p>
    <w:p w14:paraId="2B1FDF0C" w14:textId="5018507D" w:rsidR="00357C00" w:rsidRPr="00863940" w:rsidRDefault="0040614E" w:rsidP="00EA55BD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Matters of an urgent nature (for information only) </w:t>
      </w:r>
      <w:r w:rsidR="003C4009"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color w:val="auto"/>
          <w:sz w:val="24"/>
          <w:szCs w:val="24"/>
          <w:lang w:eastAsia="en-GB"/>
        </w:rPr>
        <w:t xml:space="preserve">or 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items for inclusion on the agenda </w:t>
      </w:r>
      <w:r w:rsidR="00D022DB" w:rsidRPr="00863940">
        <w:rPr>
          <w:rFonts w:ascii="Arial" w:hAnsi="Arial" w:cs="Arial"/>
          <w:b/>
          <w:bCs/>
          <w:sz w:val="24"/>
          <w:szCs w:val="24"/>
        </w:rPr>
        <w:t>of the next meeting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 xml:space="preserve"> (Monday </w:t>
      </w:r>
      <w:r w:rsidR="00F6280B">
        <w:rPr>
          <w:rFonts w:ascii="Arial" w:hAnsi="Arial" w:cs="Arial"/>
          <w:b/>
          <w:bCs/>
          <w:sz w:val="24"/>
          <w:szCs w:val="24"/>
        </w:rPr>
        <w:t>10</w:t>
      </w:r>
      <w:r w:rsidR="000955DD">
        <w:rPr>
          <w:rFonts w:ascii="Arial" w:hAnsi="Arial" w:cs="Arial"/>
          <w:b/>
          <w:bCs/>
          <w:sz w:val="24"/>
          <w:szCs w:val="24"/>
        </w:rPr>
        <w:t xml:space="preserve"> February </w:t>
      </w:r>
      <w:r w:rsidR="005F2BF1" w:rsidRPr="00863940">
        <w:rPr>
          <w:rFonts w:ascii="Arial" w:hAnsi="Arial" w:cs="Arial"/>
          <w:b/>
          <w:bCs/>
          <w:sz w:val="24"/>
          <w:szCs w:val="24"/>
        </w:rPr>
        <w:t>2025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>)</w:t>
      </w:r>
      <w:r w:rsidR="005F6667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5E77D4EF" w14:textId="35D429F2" w:rsidR="00357C00" w:rsidRPr="00863940" w:rsidRDefault="00E33411" w:rsidP="00EA55BD">
      <w:pPr>
        <w:pStyle w:val="BodyA"/>
        <w:rPr>
          <w:rFonts w:ascii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14A57" wp14:editId="36FF5212">
                <wp:simplePos x="0" y="0"/>
                <wp:positionH relativeFrom="margin">
                  <wp:posOffset>4730750</wp:posOffset>
                </wp:positionH>
                <wp:positionV relativeFrom="paragraph">
                  <wp:posOffset>3810</wp:posOffset>
                </wp:positionV>
                <wp:extent cx="1625600" cy="826135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1263" y="20919"/>
                    <wp:lineTo x="212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6D31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</w:pPr>
                            <w:r w:rsidRPr="00CB468C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Sue Earnshaw</w:t>
                            </w:r>
                          </w:p>
                          <w:p w14:paraId="06D9B417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Clerk</w:t>
                            </w:r>
                          </w:p>
                          <w:p w14:paraId="60A8704F" w14:textId="537A7784" w:rsidR="007869E3" w:rsidRPr="00CB468C" w:rsidRDefault="000955DD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 January </w:t>
                            </w:r>
                            <w:r w:rsidR="007869E3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635A34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.3pt;width:128pt;height:65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BrDAIAAPY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" stroked="f">
                <v:textbox>
                  <w:txbxContent>
                    <w:p w14:paraId="32306D31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Freestyle Script" w:hAnsi="Freestyle Script"/>
                          <w:sz w:val="36"/>
                          <w:szCs w:val="36"/>
                        </w:rPr>
                      </w:pPr>
                      <w:r w:rsidRPr="00CB468C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Sue Earnshaw</w:t>
                      </w:r>
                    </w:p>
                    <w:p w14:paraId="06D9B417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Clerk</w:t>
                      </w:r>
                    </w:p>
                    <w:p w14:paraId="60A8704F" w14:textId="537A7784" w:rsidR="007869E3" w:rsidRPr="00CB468C" w:rsidRDefault="000955DD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 January </w:t>
                      </w:r>
                      <w:r w:rsidR="007869E3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635A34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C314B7" w14:textId="04FE581F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2C87541C" w14:textId="36FC81BB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4CD19670" w14:textId="1F8530A3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sectPr w:rsidR="00357C00" w:rsidRPr="00863940" w:rsidSect="00C07449">
      <w:pgSz w:w="11906" w:h="16838"/>
      <w:pgMar w:top="450" w:right="476" w:bottom="90" w:left="720" w:header="446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E0181" w14:textId="77777777" w:rsidR="00653EC0" w:rsidRDefault="00653EC0">
      <w:r>
        <w:separator/>
      </w:r>
    </w:p>
  </w:endnote>
  <w:endnote w:type="continuationSeparator" w:id="0">
    <w:p w14:paraId="00415141" w14:textId="77777777" w:rsidR="00653EC0" w:rsidRDefault="006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A3B8" w14:textId="77777777" w:rsidR="00653EC0" w:rsidRDefault="00653EC0">
      <w:r>
        <w:separator/>
      </w:r>
    </w:p>
  </w:footnote>
  <w:footnote w:type="continuationSeparator" w:id="0">
    <w:p w14:paraId="64B8C3BD" w14:textId="77777777" w:rsidR="00653EC0" w:rsidRDefault="0065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44760"/>
    <w:multiLevelType w:val="multilevel"/>
    <w:tmpl w:val="EAE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71B5E"/>
    <w:multiLevelType w:val="hybridMultilevel"/>
    <w:tmpl w:val="D12E768A"/>
    <w:lvl w:ilvl="0" w:tplc="10FCFE2A">
      <w:start w:val="1"/>
      <w:numFmt w:val="lowerLetter"/>
      <w:lvlText w:val="%1)"/>
      <w:lvlJc w:val="left"/>
      <w:pPr>
        <w:ind w:left="153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215C79A0"/>
    <w:multiLevelType w:val="multilevel"/>
    <w:tmpl w:val="69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A358A"/>
    <w:multiLevelType w:val="hybridMultilevel"/>
    <w:tmpl w:val="4DB0C70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B4FF7"/>
    <w:multiLevelType w:val="hybridMultilevel"/>
    <w:tmpl w:val="8A008F80"/>
    <w:lvl w:ilvl="0" w:tplc="5E74EA5C">
      <w:start w:val="7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D85271E"/>
    <w:multiLevelType w:val="hybridMultilevel"/>
    <w:tmpl w:val="2CA8A652"/>
    <w:lvl w:ilvl="0" w:tplc="F5B264DE">
      <w:start w:val="2"/>
      <w:numFmt w:val="lowerLetter"/>
      <w:lvlText w:val="%1)"/>
      <w:lvlJc w:val="left"/>
      <w:pPr>
        <w:ind w:left="81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48C43E9"/>
    <w:multiLevelType w:val="hybridMultilevel"/>
    <w:tmpl w:val="9EA2572A"/>
    <w:lvl w:ilvl="0" w:tplc="0246754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83AE1"/>
    <w:multiLevelType w:val="multilevel"/>
    <w:tmpl w:val="17B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400DD"/>
    <w:multiLevelType w:val="hybridMultilevel"/>
    <w:tmpl w:val="90D8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E43B7"/>
    <w:multiLevelType w:val="multilevel"/>
    <w:tmpl w:val="2A4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971FC7"/>
    <w:multiLevelType w:val="multilevel"/>
    <w:tmpl w:val="9AD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288877">
    <w:abstractNumId w:val="6"/>
  </w:num>
  <w:num w:numId="2" w16cid:durableId="752045240">
    <w:abstractNumId w:val="1"/>
  </w:num>
  <w:num w:numId="3" w16cid:durableId="1832870263">
    <w:abstractNumId w:val="8"/>
  </w:num>
  <w:num w:numId="4" w16cid:durableId="629745913">
    <w:abstractNumId w:val="5"/>
  </w:num>
  <w:num w:numId="5" w16cid:durableId="1537615889">
    <w:abstractNumId w:val="9"/>
  </w:num>
  <w:num w:numId="6" w16cid:durableId="1678000522">
    <w:abstractNumId w:val="7"/>
  </w:num>
  <w:num w:numId="7" w16cid:durableId="672336061">
    <w:abstractNumId w:val="2"/>
  </w:num>
  <w:num w:numId="8" w16cid:durableId="1811751459">
    <w:abstractNumId w:val="4"/>
  </w:num>
  <w:num w:numId="9" w16cid:durableId="24447929">
    <w:abstractNumId w:val="3"/>
  </w:num>
  <w:num w:numId="10" w16cid:durableId="896743803">
    <w:abstractNumId w:val="0"/>
  </w:num>
  <w:num w:numId="11" w16cid:durableId="211314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A"/>
    <w:rsid w:val="000026D6"/>
    <w:rsid w:val="00003DF9"/>
    <w:rsid w:val="000049C4"/>
    <w:rsid w:val="00006C31"/>
    <w:rsid w:val="00007E0F"/>
    <w:rsid w:val="0001185E"/>
    <w:rsid w:val="00011BAA"/>
    <w:rsid w:val="00012DCD"/>
    <w:rsid w:val="00015324"/>
    <w:rsid w:val="00016513"/>
    <w:rsid w:val="00017A30"/>
    <w:rsid w:val="00020E43"/>
    <w:rsid w:val="00021746"/>
    <w:rsid w:val="00022D5A"/>
    <w:rsid w:val="000233C0"/>
    <w:rsid w:val="00023A43"/>
    <w:rsid w:val="00025A07"/>
    <w:rsid w:val="000261C3"/>
    <w:rsid w:val="000305A1"/>
    <w:rsid w:val="00030DB7"/>
    <w:rsid w:val="00031DCB"/>
    <w:rsid w:val="000377DF"/>
    <w:rsid w:val="000422E5"/>
    <w:rsid w:val="00042DAB"/>
    <w:rsid w:val="0004453F"/>
    <w:rsid w:val="0004747C"/>
    <w:rsid w:val="00047A7D"/>
    <w:rsid w:val="00050766"/>
    <w:rsid w:val="00051017"/>
    <w:rsid w:val="00052065"/>
    <w:rsid w:val="000553D7"/>
    <w:rsid w:val="00056132"/>
    <w:rsid w:val="0005753F"/>
    <w:rsid w:val="0005754A"/>
    <w:rsid w:val="0006158C"/>
    <w:rsid w:val="00062593"/>
    <w:rsid w:val="0006637E"/>
    <w:rsid w:val="000665C8"/>
    <w:rsid w:val="00070EC0"/>
    <w:rsid w:val="000710C9"/>
    <w:rsid w:val="00076FEE"/>
    <w:rsid w:val="00081E49"/>
    <w:rsid w:val="00085555"/>
    <w:rsid w:val="000860D8"/>
    <w:rsid w:val="00086A22"/>
    <w:rsid w:val="00087C2C"/>
    <w:rsid w:val="00090D7A"/>
    <w:rsid w:val="000916B3"/>
    <w:rsid w:val="0009333F"/>
    <w:rsid w:val="000952C4"/>
    <w:rsid w:val="000955DD"/>
    <w:rsid w:val="000956E8"/>
    <w:rsid w:val="00095C57"/>
    <w:rsid w:val="000A28F5"/>
    <w:rsid w:val="000A586F"/>
    <w:rsid w:val="000A5C10"/>
    <w:rsid w:val="000A5F73"/>
    <w:rsid w:val="000A6DDF"/>
    <w:rsid w:val="000A779D"/>
    <w:rsid w:val="000A7D89"/>
    <w:rsid w:val="000B0F0D"/>
    <w:rsid w:val="000B18AE"/>
    <w:rsid w:val="000B3EC3"/>
    <w:rsid w:val="000B43CE"/>
    <w:rsid w:val="000B4478"/>
    <w:rsid w:val="000B46A0"/>
    <w:rsid w:val="000B5BDE"/>
    <w:rsid w:val="000B6321"/>
    <w:rsid w:val="000B68E3"/>
    <w:rsid w:val="000C32C6"/>
    <w:rsid w:val="000C3AC1"/>
    <w:rsid w:val="000C5C8C"/>
    <w:rsid w:val="000C734A"/>
    <w:rsid w:val="000D0755"/>
    <w:rsid w:val="000D10B6"/>
    <w:rsid w:val="000D5C59"/>
    <w:rsid w:val="000D6E15"/>
    <w:rsid w:val="000D719F"/>
    <w:rsid w:val="000E06AD"/>
    <w:rsid w:val="000E3060"/>
    <w:rsid w:val="000E718D"/>
    <w:rsid w:val="000F00E6"/>
    <w:rsid w:val="000F030B"/>
    <w:rsid w:val="000F29AF"/>
    <w:rsid w:val="000F3F45"/>
    <w:rsid w:val="000F4709"/>
    <w:rsid w:val="000F519F"/>
    <w:rsid w:val="0010154C"/>
    <w:rsid w:val="0010471C"/>
    <w:rsid w:val="001079A3"/>
    <w:rsid w:val="00113365"/>
    <w:rsid w:val="00113C50"/>
    <w:rsid w:val="00113DAE"/>
    <w:rsid w:val="001156BF"/>
    <w:rsid w:val="0011616E"/>
    <w:rsid w:val="00121FC7"/>
    <w:rsid w:val="00122B14"/>
    <w:rsid w:val="00122C46"/>
    <w:rsid w:val="00123190"/>
    <w:rsid w:val="0012579D"/>
    <w:rsid w:val="00130DE1"/>
    <w:rsid w:val="00133FFE"/>
    <w:rsid w:val="00134A81"/>
    <w:rsid w:val="00137A45"/>
    <w:rsid w:val="00137C21"/>
    <w:rsid w:val="00141E24"/>
    <w:rsid w:val="00144377"/>
    <w:rsid w:val="00144544"/>
    <w:rsid w:val="00146A99"/>
    <w:rsid w:val="0015001D"/>
    <w:rsid w:val="00155CB1"/>
    <w:rsid w:val="00160CAB"/>
    <w:rsid w:val="001651ED"/>
    <w:rsid w:val="00171E24"/>
    <w:rsid w:val="001733F0"/>
    <w:rsid w:val="00175012"/>
    <w:rsid w:val="001767D1"/>
    <w:rsid w:val="001802B1"/>
    <w:rsid w:val="001814C6"/>
    <w:rsid w:val="00181D3C"/>
    <w:rsid w:val="00182014"/>
    <w:rsid w:val="00182CA1"/>
    <w:rsid w:val="001844C3"/>
    <w:rsid w:val="00185EEA"/>
    <w:rsid w:val="00190E1E"/>
    <w:rsid w:val="0019255F"/>
    <w:rsid w:val="00192C98"/>
    <w:rsid w:val="001954E7"/>
    <w:rsid w:val="0019604C"/>
    <w:rsid w:val="00197E3C"/>
    <w:rsid w:val="001A021C"/>
    <w:rsid w:val="001A1C05"/>
    <w:rsid w:val="001A2480"/>
    <w:rsid w:val="001A5C0E"/>
    <w:rsid w:val="001A75C0"/>
    <w:rsid w:val="001A7738"/>
    <w:rsid w:val="001A7A63"/>
    <w:rsid w:val="001B14ED"/>
    <w:rsid w:val="001B1F92"/>
    <w:rsid w:val="001B3053"/>
    <w:rsid w:val="001B7C87"/>
    <w:rsid w:val="001C03D0"/>
    <w:rsid w:val="001C1A97"/>
    <w:rsid w:val="001C1EDA"/>
    <w:rsid w:val="001C2F9F"/>
    <w:rsid w:val="001C4108"/>
    <w:rsid w:val="001C4186"/>
    <w:rsid w:val="001C455C"/>
    <w:rsid w:val="001C5BC7"/>
    <w:rsid w:val="001D2078"/>
    <w:rsid w:val="001D20CB"/>
    <w:rsid w:val="001D2FF2"/>
    <w:rsid w:val="001D4155"/>
    <w:rsid w:val="001D419D"/>
    <w:rsid w:val="001D65DE"/>
    <w:rsid w:val="001D75A5"/>
    <w:rsid w:val="001E0534"/>
    <w:rsid w:val="001E2EF5"/>
    <w:rsid w:val="001E3281"/>
    <w:rsid w:val="001E4976"/>
    <w:rsid w:val="001E6280"/>
    <w:rsid w:val="001E69B5"/>
    <w:rsid w:val="001E78EE"/>
    <w:rsid w:val="001F13CF"/>
    <w:rsid w:val="001F17AA"/>
    <w:rsid w:val="001F24A2"/>
    <w:rsid w:val="001F3F2F"/>
    <w:rsid w:val="001F6510"/>
    <w:rsid w:val="0020477C"/>
    <w:rsid w:val="00205441"/>
    <w:rsid w:val="0021005F"/>
    <w:rsid w:val="002134BB"/>
    <w:rsid w:val="00213678"/>
    <w:rsid w:val="00214D4A"/>
    <w:rsid w:val="00217481"/>
    <w:rsid w:val="00220625"/>
    <w:rsid w:val="0022224F"/>
    <w:rsid w:val="00222AA1"/>
    <w:rsid w:val="002241AE"/>
    <w:rsid w:val="00225791"/>
    <w:rsid w:val="0022667F"/>
    <w:rsid w:val="0023187E"/>
    <w:rsid w:val="0023197E"/>
    <w:rsid w:val="002323F0"/>
    <w:rsid w:val="0023248A"/>
    <w:rsid w:val="0023433A"/>
    <w:rsid w:val="00235520"/>
    <w:rsid w:val="002358A7"/>
    <w:rsid w:val="00237F46"/>
    <w:rsid w:val="00241322"/>
    <w:rsid w:val="002461D2"/>
    <w:rsid w:val="002476AA"/>
    <w:rsid w:val="0025019D"/>
    <w:rsid w:val="00252E56"/>
    <w:rsid w:val="002559B2"/>
    <w:rsid w:val="002611D7"/>
    <w:rsid w:val="0026283F"/>
    <w:rsid w:val="0026313E"/>
    <w:rsid w:val="00263CDF"/>
    <w:rsid w:val="0027346E"/>
    <w:rsid w:val="002761C5"/>
    <w:rsid w:val="002863C0"/>
    <w:rsid w:val="00292FDB"/>
    <w:rsid w:val="002937A1"/>
    <w:rsid w:val="00295F47"/>
    <w:rsid w:val="002A120E"/>
    <w:rsid w:val="002A35A4"/>
    <w:rsid w:val="002A6C94"/>
    <w:rsid w:val="002B0C73"/>
    <w:rsid w:val="002B1B0E"/>
    <w:rsid w:val="002B1E30"/>
    <w:rsid w:val="002B3D4F"/>
    <w:rsid w:val="002B687B"/>
    <w:rsid w:val="002C3BAA"/>
    <w:rsid w:val="002C40F7"/>
    <w:rsid w:val="002C49A0"/>
    <w:rsid w:val="002C5C6B"/>
    <w:rsid w:val="002C5F89"/>
    <w:rsid w:val="002C6423"/>
    <w:rsid w:val="002D0EFA"/>
    <w:rsid w:val="002D1FE8"/>
    <w:rsid w:val="002D28C2"/>
    <w:rsid w:val="002D2AC1"/>
    <w:rsid w:val="002D3995"/>
    <w:rsid w:val="002D41D0"/>
    <w:rsid w:val="002D44B9"/>
    <w:rsid w:val="002E365B"/>
    <w:rsid w:val="002E55C7"/>
    <w:rsid w:val="002E623E"/>
    <w:rsid w:val="002E6A77"/>
    <w:rsid w:val="002E7463"/>
    <w:rsid w:val="002F204E"/>
    <w:rsid w:val="002F4ABC"/>
    <w:rsid w:val="002F4C01"/>
    <w:rsid w:val="002F7706"/>
    <w:rsid w:val="003032A7"/>
    <w:rsid w:val="00304F4A"/>
    <w:rsid w:val="00310791"/>
    <w:rsid w:val="003129AB"/>
    <w:rsid w:val="00312E97"/>
    <w:rsid w:val="00317F33"/>
    <w:rsid w:val="0032059E"/>
    <w:rsid w:val="00320852"/>
    <w:rsid w:val="003208B7"/>
    <w:rsid w:val="0032179F"/>
    <w:rsid w:val="00321D11"/>
    <w:rsid w:val="0032205D"/>
    <w:rsid w:val="003224C5"/>
    <w:rsid w:val="00324E7F"/>
    <w:rsid w:val="003254FC"/>
    <w:rsid w:val="00326690"/>
    <w:rsid w:val="003273E9"/>
    <w:rsid w:val="00330B9E"/>
    <w:rsid w:val="003358AC"/>
    <w:rsid w:val="0033796C"/>
    <w:rsid w:val="00340F15"/>
    <w:rsid w:val="003415E5"/>
    <w:rsid w:val="00343350"/>
    <w:rsid w:val="00343C55"/>
    <w:rsid w:val="003505E3"/>
    <w:rsid w:val="00354A18"/>
    <w:rsid w:val="0035541C"/>
    <w:rsid w:val="00357C00"/>
    <w:rsid w:val="00360809"/>
    <w:rsid w:val="003614B9"/>
    <w:rsid w:val="00361E02"/>
    <w:rsid w:val="00364B9C"/>
    <w:rsid w:val="00364D68"/>
    <w:rsid w:val="00365136"/>
    <w:rsid w:val="0036599E"/>
    <w:rsid w:val="00365ECE"/>
    <w:rsid w:val="003675EC"/>
    <w:rsid w:val="0036785A"/>
    <w:rsid w:val="00370380"/>
    <w:rsid w:val="0037080E"/>
    <w:rsid w:val="003722BD"/>
    <w:rsid w:val="00372868"/>
    <w:rsid w:val="0037346D"/>
    <w:rsid w:val="00374519"/>
    <w:rsid w:val="00380BDA"/>
    <w:rsid w:val="00381277"/>
    <w:rsid w:val="00387102"/>
    <w:rsid w:val="00387333"/>
    <w:rsid w:val="00387F43"/>
    <w:rsid w:val="00391F40"/>
    <w:rsid w:val="00392558"/>
    <w:rsid w:val="00397E84"/>
    <w:rsid w:val="003A0007"/>
    <w:rsid w:val="003A0552"/>
    <w:rsid w:val="003A0C27"/>
    <w:rsid w:val="003A45F7"/>
    <w:rsid w:val="003A657F"/>
    <w:rsid w:val="003B2474"/>
    <w:rsid w:val="003B2ED1"/>
    <w:rsid w:val="003B62C7"/>
    <w:rsid w:val="003B6908"/>
    <w:rsid w:val="003B6F0C"/>
    <w:rsid w:val="003C4009"/>
    <w:rsid w:val="003C6976"/>
    <w:rsid w:val="003C6F3F"/>
    <w:rsid w:val="003E17A1"/>
    <w:rsid w:val="003E1C0A"/>
    <w:rsid w:val="003E2748"/>
    <w:rsid w:val="003F17A5"/>
    <w:rsid w:val="003F4BDF"/>
    <w:rsid w:val="003F64F2"/>
    <w:rsid w:val="003F6A3C"/>
    <w:rsid w:val="00400454"/>
    <w:rsid w:val="00401EDD"/>
    <w:rsid w:val="0040252B"/>
    <w:rsid w:val="004044CA"/>
    <w:rsid w:val="00405626"/>
    <w:rsid w:val="0040614E"/>
    <w:rsid w:val="00413EF4"/>
    <w:rsid w:val="00414DB6"/>
    <w:rsid w:val="00415CCE"/>
    <w:rsid w:val="004160BC"/>
    <w:rsid w:val="00416B81"/>
    <w:rsid w:val="00417B72"/>
    <w:rsid w:val="00432666"/>
    <w:rsid w:val="00434C16"/>
    <w:rsid w:val="004352B1"/>
    <w:rsid w:val="004438A3"/>
    <w:rsid w:val="00445324"/>
    <w:rsid w:val="00445401"/>
    <w:rsid w:val="00445850"/>
    <w:rsid w:val="004466B9"/>
    <w:rsid w:val="00447958"/>
    <w:rsid w:val="00450945"/>
    <w:rsid w:val="00452001"/>
    <w:rsid w:val="00452523"/>
    <w:rsid w:val="00454424"/>
    <w:rsid w:val="00456486"/>
    <w:rsid w:val="0045758C"/>
    <w:rsid w:val="0046566A"/>
    <w:rsid w:val="00466EE7"/>
    <w:rsid w:val="00467924"/>
    <w:rsid w:val="004704A9"/>
    <w:rsid w:val="00470B8A"/>
    <w:rsid w:val="00471AFB"/>
    <w:rsid w:val="00471CA5"/>
    <w:rsid w:val="00475831"/>
    <w:rsid w:val="004764F1"/>
    <w:rsid w:val="00477999"/>
    <w:rsid w:val="00481F67"/>
    <w:rsid w:val="0048291D"/>
    <w:rsid w:val="004836E5"/>
    <w:rsid w:val="00484235"/>
    <w:rsid w:val="00485CEE"/>
    <w:rsid w:val="004865FC"/>
    <w:rsid w:val="0049073A"/>
    <w:rsid w:val="004948E3"/>
    <w:rsid w:val="00495685"/>
    <w:rsid w:val="00496D12"/>
    <w:rsid w:val="004972FB"/>
    <w:rsid w:val="00497380"/>
    <w:rsid w:val="004A00B3"/>
    <w:rsid w:val="004A04F6"/>
    <w:rsid w:val="004A0646"/>
    <w:rsid w:val="004A1970"/>
    <w:rsid w:val="004A61D9"/>
    <w:rsid w:val="004A76E4"/>
    <w:rsid w:val="004B00EE"/>
    <w:rsid w:val="004B0855"/>
    <w:rsid w:val="004B1AF4"/>
    <w:rsid w:val="004B3578"/>
    <w:rsid w:val="004B3FF2"/>
    <w:rsid w:val="004B4A96"/>
    <w:rsid w:val="004B5DB9"/>
    <w:rsid w:val="004C0305"/>
    <w:rsid w:val="004C5149"/>
    <w:rsid w:val="004C5AC8"/>
    <w:rsid w:val="004C5F71"/>
    <w:rsid w:val="004C6D7D"/>
    <w:rsid w:val="004D02EB"/>
    <w:rsid w:val="004D4A40"/>
    <w:rsid w:val="004D5B28"/>
    <w:rsid w:val="004D7C7D"/>
    <w:rsid w:val="004E0DFF"/>
    <w:rsid w:val="004E4BA6"/>
    <w:rsid w:val="004E600D"/>
    <w:rsid w:val="004E6A96"/>
    <w:rsid w:val="004E7279"/>
    <w:rsid w:val="004F0BAA"/>
    <w:rsid w:val="004F44BD"/>
    <w:rsid w:val="004F7BE3"/>
    <w:rsid w:val="00501623"/>
    <w:rsid w:val="00502151"/>
    <w:rsid w:val="005024EA"/>
    <w:rsid w:val="0050539E"/>
    <w:rsid w:val="0050795D"/>
    <w:rsid w:val="005105CB"/>
    <w:rsid w:val="0051085E"/>
    <w:rsid w:val="00511380"/>
    <w:rsid w:val="0051173E"/>
    <w:rsid w:val="00513BB7"/>
    <w:rsid w:val="005167D5"/>
    <w:rsid w:val="00516D60"/>
    <w:rsid w:val="0052071C"/>
    <w:rsid w:val="0052228B"/>
    <w:rsid w:val="0052677B"/>
    <w:rsid w:val="00527304"/>
    <w:rsid w:val="0053080D"/>
    <w:rsid w:val="00530DA9"/>
    <w:rsid w:val="00532186"/>
    <w:rsid w:val="0053637F"/>
    <w:rsid w:val="005364E6"/>
    <w:rsid w:val="005366C0"/>
    <w:rsid w:val="005374F1"/>
    <w:rsid w:val="00537BF1"/>
    <w:rsid w:val="00540088"/>
    <w:rsid w:val="0054183F"/>
    <w:rsid w:val="00543D69"/>
    <w:rsid w:val="00545065"/>
    <w:rsid w:val="00545584"/>
    <w:rsid w:val="005501AF"/>
    <w:rsid w:val="00552C1A"/>
    <w:rsid w:val="00553208"/>
    <w:rsid w:val="005552C8"/>
    <w:rsid w:val="00556C5F"/>
    <w:rsid w:val="0055766C"/>
    <w:rsid w:val="00557A8F"/>
    <w:rsid w:val="00561F1E"/>
    <w:rsid w:val="00563B3E"/>
    <w:rsid w:val="00574319"/>
    <w:rsid w:val="0058416E"/>
    <w:rsid w:val="005848A1"/>
    <w:rsid w:val="005857C7"/>
    <w:rsid w:val="005914C1"/>
    <w:rsid w:val="00592021"/>
    <w:rsid w:val="005962BF"/>
    <w:rsid w:val="00596E4E"/>
    <w:rsid w:val="00597D8D"/>
    <w:rsid w:val="005A0C33"/>
    <w:rsid w:val="005A1664"/>
    <w:rsid w:val="005A1CAF"/>
    <w:rsid w:val="005A4028"/>
    <w:rsid w:val="005B1D33"/>
    <w:rsid w:val="005B28F8"/>
    <w:rsid w:val="005B3D9F"/>
    <w:rsid w:val="005B4A74"/>
    <w:rsid w:val="005B4C21"/>
    <w:rsid w:val="005B55EA"/>
    <w:rsid w:val="005B66F2"/>
    <w:rsid w:val="005C225B"/>
    <w:rsid w:val="005C261E"/>
    <w:rsid w:val="005C267F"/>
    <w:rsid w:val="005C2FA1"/>
    <w:rsid w:val="005C433E"/>
    <w:rsid w:val="005C53DD"/>
    <w:rsid w:val="005C5C1B"/>
    <w:rsid w:val="005C6ACC"/>
    <w:rsid w:val="005D35BE"/>
    <w:rsid w:val="005D5666"/>
    <w:rsid w:val="005D6299"/>
    <w:rsid w:val="005D6919"/>
    <w:rsid w:val="005E43CE"/>
    <w:rsid w:val="005E7635"/>
    <w:rsid w:val="005F06B2"/>
    <w:rsid w:val="005F09BF"/>
    <w:rsid w:val="005F2BF1"/>
    <w:rsid w:val="005F3780"/>
    <w:rsid w:val="005F3951"/>
    <w:rsid w:val="005F6667"/>
    <w:rsid w:val="00602A00"/>
    <w:rsid w:val="00603027"/>
    <w:rsid w:val="00607047"/>
    <w:rsid w:val="006070A3"/>
    <w:rsid w:val="00610BC8"/>
    <w:rsid w:val="00611A4B"/>
    <w:rsid w:val="0061575E"/>
    <w:rsid w:val="00620F46"/>
    <w:rsid w:val="00622198"/>
    <w:rsid w:val="0062436B"/>
    <w:rsid w:val="0062556D"/>
    <w:rsid w:val="006258BA"/>
    <w:rsid w:val="00625A76"/>
    <w:rsid w:val="0063121B"/>
    <w:rsid w:val="0063487B"/>
    <w:rsid w:val="00635A34"/>
    <w:rsid w:val="00636675"/>
    <w:rsid w:val="006402C2"/>
    <w:rsid w:val="00642D7A"/>
    <w:rsid w:val="0064300F"/>
    <w:rsid w:val="0064765B"/>
    <w:rsid w:val="006539E6"/>
    <w:rsid w:val="00653EC0"/>
    <w:rsid w:val="00657D3A"/>
    <w:rsid w:val="00662144"/>
    <w:rsid w:val="00662A3F"/>
    <w:rsid w:val="00665D1B"/>
    <w:rsid w:val="00667791"/>
    <w:rsid w:val="00670F13"/>
    <w:rsid w:val="00672E04"/>
    <w:rsid w:val="00675156"/>
    <w:rsid w:val="00675FDE"/>
    <w:rsid w:val="00677E12"/>
    <w:rsid w:val="006813E7"/>
    <w:rsid w:val="006813E9"/>
    <w:rsid w:val="00681C20"/>
    <w:rsid w:val="00685AE3"/>
    <w:rsid w:val="00686409"/>
    <w:rsid w:val="00690643"/>
    <w:rsid w:val="00692C79"/>
    <w:rsid w:val="00692D98"/>
    <w:rsid w:val="00692DF7"/>
    <w:rsid w:val="006937AA"/>
    <w:rsid w:val="00695F8C"/>
    <w:rsid w:val="006A2C43"/>
    <w:rsid w:val="006A3DA3"/>
    <w:rsid w:val="006A7052"/>
    <w:rsid w:val="006A722B"/>
    <w:rsid w:val="006A7C64"/>
    <w:rsid w:val="006B16F7"/>
    <w:rsid w:val="006C0E79"/>
    <w:rsid w:val="006C2358"/>
    <w:rsid w:val="006D0FCE"/>
    <w:rsid w:val="006D13A2"/>
    <w:rsid w:val="006D2B06"/>
    <w:rsid w:val="006D3A8C"/>
    <w:rsid w:val="006E1C0A"/>
    <w:rsid w:val="006E3B2B"/>
    <w:rsid w:val="006E3D7C"/>
    <w:rsid w:val="006E54BC"/>
    <w:rsid w:val="006E7C12"/>
    <w:rsid w:val="006F01C2"/>
    <w:rsid w:val="006F02C9"/>
    <w:rsid w:val="006F0F69"/>
    <w:rsid w:val="006F1021"/>
    <w:rsid w:val="006F2A13"/>
    <w:rsid w:val="006F3AAF"/>
    <w:rsid w:val="006F616C"/>
    <w:rsid w:val="006F6784"/>
    <w:rsid w:val="00701598"/>
    <w:rsid w:val="0070324F"/>
    <w:rsid w:val="007065C1"/>
    <w:rsid w:val="00711EE1"/>
    <w:rsid w:val="00713ACD"/>
    <w:rsid w:val="00715E51"/>
    <w:rsid w:val="00716449"/>
    <w:rsid w:val="007179B6"/>
    <w:rsid w:val="007202ED"/>
    <w:rsid w:val="00720C9A"/>
    <w:rsid w:val="0072615A"/>
    <w:rsid w:val="00726745"/>
    <w:rsid w:val="00726D79"/>
    <w:rsid w:val="00735694"/>
    <w:rsid w:val="007369B5"/>
    <w:rsid w:val="00737749"/>
    <w:rsid w:val="007416F1"/>
    <w:rsid w:val="00742B7C"/>
    <w:rsid w:val="00742E26"/>
    <w:rsid w:val="007517F1"/>
    <w:rsid w:val="0075254F"/>
    <w:rsid w:val="00752992"/>
    <w:rsid w:val="00753204"/>
    <w:rsid w:val="00753D3F"/>
    <w:rsid w:val="00754F0D"/>
    <w:rsid w:val="007569EE"/>
    <w:rsid w:val="007571DD"/>
    <w:rsid w:val="00762B0E"/>
    <w:rsid w:val="00763EB1"/>
    <w:rsid w:val="00765B4F"/>
    <w:rsid w:val="00765CBE"/>
    <w:rsid w:val="00767DC5"/>
    <w:rsid w:val="0077059C"/>
    <w:rsid w:val="007821C4"/>
    <w:rsid w:val="00783018"/>
    <w:rsid w:val="00783E58"/>
    <w:rsid w:val="00784B3D"/>
    <w:rsid w:val="00786237"/>
    <w:rsid w:val="007869E3"/>
    <w:rsid w:val="007869F8"/>
    <w:rsid w:val="00786C3E"/>
    <w:rsid w:val="007902A7"/>
    <w:rsid w:val="0079093F"/>
    <w:rsid w:val="0079100B"/>
    <w:rsid w:val="00791187"/>
    <w:rsid w:val="00792BFD"/>
    <w:rsid w:val="00792E63"/>
    <w:rsid w:val="00795B7E"/>
    <w:rsid w:val="0079770D"/>
    <w:rsid w:val="007A227E"/>
    <w:rsid w:val="007A37CD"/>
    <w:rsid w:val="007A48B6"/>
    <w:rsid w:val="007A500F"/>
    <w:rsid w:val="007B0675"/>
    <w:rsid w:val="007B0723"/>
    <w:rsid w:val="007B56C7"/>
    <w:rsid w:val="007B609D"/>
    <w:rsid w:val="007B641D"/>
    <w:rsid w:val="007C0495"/>
    <w:rsid w:val="007C08D8"/>
    <w:rsid w:val="007C1E99"/>
    <w:rsid w:val="007C3623"/>
    <w:rsid w:val="007C3ADD"/>
    <w:rsid w:val="007C46C6"/>
    <w:rsid w:val="007C67EA"/>
    <w:rsid w:val="007C775D"/>
    <w:rsid w:val="007C7C0C"/>
    <w:rsid w:val="007D18AB"/>
    <w:rsid w:val="007D2EB1"/>
    <w:rsid w:val="007D36DE"/>
    <w:rsid w:val="007D3B61"/>
    <w:rsid w:val="007D516A"/>
    <w:rsid w:val="007D62B4"/>
    <w:rsid w:val="007E059B"/>
    <w:rsid w:val="007E070B"/>
    <w:rsid w:val="007E346D"/>
    <w:rsid w:val="007E3C4C"/>
    <w:rsid w:val="007E4643"/>
    <w:rsid w:val="007E5F4C"/>
    <w:rsid w:val="007F24BC"/>
    <w:rsid w:val="007F2EFA"/>
    <w:rsid w:val="007F4042"/>
    <w:rsid w:val="007F7CF6"/>
    <w:rsid w:val="00800DFA"/>
    <w:rsid w:val="00801CA1"/>
    <w:rsid w:val="00802C34"/>
    <w:rsid w:val="00802CFF"/>
    <w:rsid w:val="008104B7"/>
    <w:rsid w:val="008269A3"/>
    <w:rsid w:val="00827379"/>
    <w:rsid w:val="00827B7A"/>
    <w:rsid w:val="008357E2"/>
    <w:rsid w:val="00835853"/>
    <w:rsid w:val="008358E8"/>
    <w:rsid w:val="00840ECB"/>
    <w:rsid w:val="00843597"/>
    <w:rsid w:val="008469B7"/>
    <w:rsid w:val="00850FE8"/>
    <w:rsid w:val="0085121A"/>
    <w:rsid w:val="008514D7"/>
    <w:rsid w:val="00851B8A"/>
    <w:rsid w:val="0085387F"/>
    <w:rsid w:val="00853D81"/>
    <w:rsid w:val="008604E0"/>
    <w:rsid w:val="00863940"/>
    <w:rsid w:val="00864331"/>
    <w:rsid w:val="00867201"/>
    <w:rsid w:val="00870623"/>
    <w:rsid w:val="00872265"/>
    <w:rsid w:val="00873A61"/>
    <w:rsid w:val="00873B7F"/>
    <w:rsid w:val="008746A4"/>
    <w:rsid w:val="00876068"/>
    <w:rsid w:val="00876893"/>
    <w:rsid w:val="0087742E"/>
    <w:rsid w:val="00882BA3"/>
    <w:rsid w:val="0088585F"/>
    <w:rsid w:val="00885C29"/>
    <w:rsid w:val="0088740E"/>
    <w:rsid w:val="008874B5"/>
    <w:rsid w:val="008900F9"/>
    <w:rsid w:val="00892727"/>
    <w:rsid w:val="00894434"/>
    <w:rsid w:val="008951EA"/>
    <w:rsid w:val="0089570B"/>
    <w:rsid w:val="008A15EB"/>
    <w:rsid w:val="008A1B56"/>
    <w:rsid w:val="008A214E"/>
    <w:rsid w:val="008A40EA"/>
    <w:rsid w:val="008A471B"/>
    <w:rsid w:val="008B04D8"/>
    <w:rsid w:val="008B248B"/>
    <w:rsid w:val="008B36DB"/>
    <w:rsid w:val="008B418A"/>
    <w:rsid w:val="008B5EA3"/>
    <w:rsid w:val="008B68E4"/>
    <w:rsid w:val="008B773C"/>
    <w:rsid w:val="008C13F5"/>
    <w:rsid w:val="008C2853"/>
    <w:rsid w:val="008C40CA"/>
    <w:rsid w:val="008D023A"/>
    <w:rsid w:val="008D0B2B"/>
    <w:rsid w:val="008D31B8"/>
    <w:rsid w:val="008D3712"/>
    <w:rsid w:val="008D43F8"/>
    <w:rsid w:val="008D441C"/>
    <w:rsid w:val="008D4502"/>
    <w:rsid w:val="008D4E50"/>
    <w:rsid w:val="008D5482"/>
    <w:rsid w:val="008D6555"/>
    <w:rsid w:val="008E4FE0"/>
    <w:rsid w:val="008E5915"/>
    <w:rsid w:val="008E653B"/>
    <w:rsid w:val="008E65DA"/>
    <w:rsid w:val="008E6E23"/>
    <w:rsid w:val="008F0CBC"/>
    <w:rsid w:val="008F0D45"/>
    <w:rsid w:val="008F1813"/>
    <w:rsid w:val="008F198A"/>
    <w:rsid w:val="008F2A28"/>
    <w:rsid w:val="008F39B1"/>
    <w:rsid w:val="008F7503"/>
    <w:rsid w:val="00905A30"/>
    <w:rsid w:val="00905B65"/>
    <w:rsid w:val="00907825"/>
    <w:rsid w:val="00910207"/>
    <w:rsid w:val="009142C2"/>
    <w:rsid w:val="009201E8"/>
    <w:rsid w:val="0092171D"/>
    <w:rsid w:val="009241AD"/>
    <w:rsid w:val="00924BE6"/>
    <w:rsid w:val="00930718"/>
    <w:rsid w:val="00933C6A"/>
    <w:rsid w:val="00935306"/>
    <w:rsid w:val="009378E7"/>
    <w:rsid w:val="009435A3"/>
    <w:rsid w:val="009439C5"/>
    <w:rsid w:val="00945D2C"/>
    <w:rsid w:val="009461CF"/>
    <w:rsid w:val="0095019B"/>
    <w:rsid w:val="00951181"/>
    <w:rsid w:val="009546A9"/>
    <w:rsid w:val="00954D13"/>
    <w:rsid w:val="00956747"/>
    <w:rsid w:val="009602DE"/>
    <w:rsid w:val="0096525A"/>
    <w:rsid w:val="00966287"/>
    <w:rsid w:val="009726EC"/>
    <w:rsid w:val="009750C5"/>
    <w:rsid w:val="00975D33"/>
    <w:rsid w:val="0097747C"/>
    <w:rsid w:val="0098133A"/>
    <w:rsid w:val="00984FF5"/>
    <w:rsid w:val="00992879"/>
    <w:rsid w:val="00992C20"/>
    <w:rsid w:val="009931D0"/>
    <w:rsid w:val="0099390E"/>
    <w:rsid w:val="00993996"/>
    <w:rsid w:val="00993B87"/>
    <w:rsid w:val="00993E42"/>
    <w:rsid w:val="00994C37"/>
    <w:rsid w:val="00997364"/>
    <w:rsid w:val="00997C2F"/>
    <w:rsid w:val="009A0DD4"/>
    <w:rsid w:val="009B22FE"/>
    <w:rsid w:val="009B2A2C"/>
    <w:rsid w:val="009B3A11"/>
    <w:rsid w:val="009B45F9"/>
    <w:rsid w:val="009B50E4"/>
    <w:rsid w:val="009B62F0"/>
    <w:rsid w:val="009B66C3"/>
    <w:rsid w:val="009B68EF"/>
    <w:rsid w:val="009C0E1E"/>
    <w:rsid w:val="009C1A39"/>
    <w:rsid w:val="009C3D3E"/>
    <w:rsid w:val="009D1EFC"/>
    <w:rsid w:val="009D2729"/>
    <w:rsid w:val="009D2E2B"/>
    <w:rsid w:val="009D33CB"/>
    <w:rsid w:val="009D4A67"/>
    <w:rsid w:val="009D4EA7"/>
    <w:rsid w:val="009E01E6"/>
    <w:rsid w:val="009E36C9"/>
    <w:rsid w:val="009E4146"/>
    <w:rsid w:val="009E4F76"/>
    <w:rsid w:val="009E558E"/>
    <w:rsid w:val="009E6981"/>
    <w:rsid w:val="009F2C90"/>
    <w:rsid w:val="009F4C02"/>
    <w:rsid w:val="00A01752"/>
    <w:rsid w:val="00A017A2"/>
    <w:rsid w:val="00A07413"/>
    <w:rsid w:val="00A0759D"/>
    <w:rsid w:val="00A0769C"/>
    <w:rsid w:val="00A140B5"/>
    <w:rsid w:val="00A14B55"/>
    <w:rsid w:val="00A14CC3"/>
    <w:rsid w:val="00A17526"/>
    <w:rsid w:val="00A22A3A"/>
    <w:rsid w:val="00A22C8D"/>
    <w:rsid w:val="00A243E5"/>
    <w:rsid w:val="00A26E06"/>
    <w:rsid w:val="00A30307"/>
    <w:rsid w:val="00A33A4D"/>
    <w:rsid w:val="00A33B09"/>
    <w:rsid w:val="00A3542F"/>
    <w:rsid w:val="00A354B4"/>
    <w:rsid w:val="00A36617"/>
    <w:rsid w:val="00A41014"/>
    <w:rsid w:val="00A42282"/>
    <w:rsid w:val="00A42573"/>
    <w:rsid w:val="00A43F0E"/>
    <w:rsid w:val="00A44755"/>
    <w:rsid w:val="00A45042"/>
    <w:rsid w:val="00A470A8"/>
    <w:rsid w:val="00A52B2D"/>
    <w:rsid w:val="00A53297"/>
    <w:rsid w:val="00A5331A"/>
    <w:rsid w:val="00A53B9B"/>
    <w:rsid w:val="00A54CC2"/>
    <w:rsid w:val="00A570FB"/>
    <w:rsid w:val="00A579E7"/>
    <w:rsid w:val="00A57A8E"/>
    <w:rsid w:val="00A609C4"/>
    <w:rsid w:val="00A61DCD"/>
    <w:rsid w:val="00A63913"/>
    <w:rsid w:val="00A64BAA"/>
    <w:rsid w:val="00A66C92"/>
    <w:rsid w:val="00A67564"/>
    <w:rsid w:val="00A67CC0"/>
    <w:rsid w:val="00A75E5E"/>
    <w:rsid w:val="00A80991"/>
    <w:rsid w:val="00A80A06"/>
    <w:rsid w:val="00A80B89"/>
    <w:rsid w:val="00A827A8"/>
    <w:rsid w:val="00A86026"/>
    <w:rsid w:val="00A86B09"/>
    <w:rsid w:val="00A91710"/>
    <w:rsid w:val="00A9175A"/>
    <w:rsid w:val="00A919B4"/>
    <w:rsid w:val="00A92740"/>
    <w:rsid w:val="00A93084"/>
    <w:rsid w:val="00A930C0"/>
    <w:rsid w:val="00A9420A"/>
    <w:rsid w:val="00A9776B"/>
    <w:rsid w:val="00AA14F3"/>
    <w:rsid w:val="00AA2553"/>
    <w:rsid w:val="00AA3650"/>
    <w:rsid w:val="00AA3B7C"/>
    <w:rsid w:val="00AA5F0D"/>
    <w:rsid w:val="00AA6A70"/>
    <w:rsid w:val="00AA7925"/>
    <w:rsid w:val="00AB2965"/>
    <w:rsid w:val="00AB5938"/>
    <w:rsid w:val="00AB6223"/>
    <w:rsid w:val="00AB6A4D"/>
    <w:rsid w:val="00AC40F3"/>
    <w:rsid w:val="00AC4D43"/>
    <w:rsid w:val="00AC5CEA"/>
    <w:rsid w:val="00AD0DCD"/>
    <w:rsid w:val="00AD2BDC"/>
    <w:rsid w:val="00AD687D"/>
    <w:rsid w:val="00AE0416"/>
    <w:rsid w:val="00AE2BF0"/>
    <w:rsid w:val="00AE2E92"/>
    <w:rsid w:val="00AE3903"/>
    <w:rsid w:val="00AE5903"/>
    <w:rsid w:val="00AE6179"/>
    <w:rsid w:val="00AE6888"/>
    <w:rsid w:val="00AF357A"/>
    <w:rsid w:val="00AF4983"/>
    <w:rsid w:val="00AF6DA1"/>
    <w:rsid w:val="00B00712"/>
    <w:rsid w:val="00B012B0"/>
    <w:rsid w:val="00B01543"/>
    <w:rsid w:val="00B01AF8"/>
    <w:rsid w:val="00B05BCE"/>
    <w:rsid w:val="00B06939"/>
    <w:rsid w:val="00B07927"/>
    <w:rsid w:val="00B135D1"/>
    <w:rsid w:val="00B1386E"/>
    <w:rsid w:val="00B15778"/>
    <w:rsid w:val="00B2014C"/>
    <w:rsid w:val="00B22C23"/>
    <w:rsid w:val="00B24D21"/>
    <w:rsid w:val="00B25EAD"/>
    <w:rsid w:val="00B2702A"/>
    <w:rsid w:val="00B33E7F"/>
    <w:rsid w:val="00B349FD"/>
    <w:rsid w:val="00B369B6"/>
    <w:rsid w:val="00B36F55"/>
    <w:rsid w:val="00B424E8"/>
    <w:rsid w:val="00B4370F"/>
    <w:rsid w:val="00B45F34"/>
    <w:rsid w:val="00B4704B"/>
    <w:rsid w:val="00B479D3"/>
    <w:rsid w:val="00B50722"/>
    <w:rsid w:val="00B513C8"/>
    <w:rsid w:val="00B53550"/>
    <w:rsid w:val="00B5378C"/>
    <w:rsid w:val="00B53A54"/>
    <w:rsid w:val="00B566ED"/>
    <w:rsid w:val="00B60C63"/>
    <w:rsid w:val="00B60FE7"/>
    <w:rsid w:val="00B6136B"/>
    <w:rsid w:val="00B61C8A"/>
    <w:rsid w:val="00B61F29"/>
    <w:rsid w:val="00B66451"/>
    <w:rsid w:val="00B71442"/>
    <w:rsid w:val="00B71742"/>
    <w:rsid w:val="00B72499"/>
    <w:rsid w:val="00B75111"/>
    <w:rsid w:val="00B75A9E"/>
    <w:rsid w:val="00B76DB0"/>
    <w:rsid w:val="00B76DDD"/>
    <w:rsid w:val="00B82E20"/>
    <w:rsid w:val="00B831C6"/>
    <w:rsid w:val="00B83405"/>
    <w:rsid w:val="00B83A0F"/>
    <w:rsid w:val="00B841D0"/>
    <w:rsid w:val="00B84FE8"/>
    <w:rsid w:val="00B867C5"/>
    <w:rsid w:val="00B925EF"/>
    <w:rsid w:val="00BA117B"/>
    <w:rsid w:val="00BA1643"/>
    <w:rsid w:val="00BA229C"/>
    <w:rsid w:val="00BA332C"/>
    <w:rsid w:val="00BB35BB"/>
    <w:rsid w:val="00BB5246"/>
    <w:rsid w:val="00BB5A92"/>
    <w:rsid w:val="00BB6FF2"/>
    <w:rsid w:val="00BC07CE"/>
    <w:rsid w:val="00BC1883"/>
    <w:rsid w:val="00BC6155"/>
    <w:rsid w:val="00BC67A4"/>
    <w:rsid w:val="00BD0F7A"/>
    <w:rsid w:val="00BD1F64"/>
    <w:rsid w:val="00BD31FB"/>
    <w:rsid w:val="00BD4E75"/>
    <w:rsid w:val="00BD5F27"/>
    <w:rsid w:val="00BE1EF2"/>
    <w:rsid w:val="00BE3B1F"/>
    <w:rsid w:val="00BE3BC0"/>
    <w:rsid w:val="00BE72AC"/>
    <w:rsid w:val="00BF104F"/>
    <w:rsid w:val="00BF20BC"/>
    <w:rsid w:val="00BF3FE0"/>
    <w:rsid w:val="00BF6955"/>
    <w:rsid w:val="00BF75EE"/>
    <w:rsid w:val="00C01B40"/>
    <w:rsid w:val="00C05235"/>
    <w:rsid w:val="00C05CB1"/>
    <w:rsid w:val="00C066A3"/>
    <w:rsid w:val="00C069FF"/>
    <w:rsid w:val="00C07449"/>
    <w:rsid w:val="00C07E20"/>
    <w:rsid w:val="00C11847"/>
    <w:rsid w:val="00C1228F"/>
    <w:rsid w:val="00C12B5A"/>
    <w:rsid w:val="00C1363A"/>
    <w:rsid w:val="00C15747"/>
    <w:rsid w:val="00C16C3A"/>
    <w:rsid w:val="00C1730D"/>
    <w:rsid w:val="00C174BA"/>
    <w:rsid w:val="00C177AD"/>
    <w:rsid w:val="00C2234E"/>
    <w:rsid w:val="00C302DE"/>
    <w:rsid w:val="00C31463"/>
    <w:rsid w:val="00C31C4C"/>
    <w:rsid w:val="00C36244"/>
    <w:rsid w:val="00C368C4"/>
    <w:rsid w:val="00C40D8B"/>
    <w:rsid w:val="00C41E34"/>
    <w:rsid w:val="00C4535D"/>
    <w:rsid w:val="00C45370"/>
    <w:rsid w:val="00C4750B"/>
    <w:rsid w:val="00C5015A"/>
    <w:rsid w:val="00C51A3A"/>
    <w:rsid w:val="00C520F8"/>
    <w:rsid w:val="00C54477"/>
    <w:rsid w:val="00C56074"/>
    <w:rsid w:val="00C5681E"/>
    <w:rsid w:val="00C62030"/>
    <w:rsid w:val="00C63B59"/>
    <w:rsid w:val="00C665CF"/>
    <w:rsid w:val="00C66C57"/>
    <w:rsid w:val="00C67D9E"/>
    <w:rsid w:val="00C710A5"/>
    <w:rsid w:val="00C731BE"/>
    <w:rsid w:val="00C745F1"/>
    <w:rsid w:val="00C768C3"/>
    <w:rsid w:val="00C77BFC"/>
    <w:rsid w:val="00C8058A"/>
    <w:rsid w:val="00C85F65"/>
    <w:rsid w:val="00C863D7"/>
    <w:rsid w:val="00C90390"/>
    <w:rsid w:val="00C91907"/>
    <w:rsid w:val="00C954BE"/>
    <w:rsid w:val="00CA1592"/>
    <w:rsid w:val="00CA175D"/>
    <w:rsid w:val="00CA68EC"/>
    <w:rsid w:val="00CB201B"/>
    <w:rsid w:val="00CB415A"/>
    <w:rsid w:val="00CB468C"/>
    <w:rsid w:val="00CB4F33"/>
    <w:rsid w:val="00CB61ED"/>
    <w:rsid w:val="00CB730F"/>
    <w:rsid w:val="00CB7640"/>
    <w:rsid w:val="00CC3448"/>
    <w:rsid w:val="00CC7F5E"/>
    <w:rsid w:val="00CD662C"/>
    <w:rsid w:val="00CD67F1"/>
    <w:rsid w:val="00CD7257"/>
    <w:rsid w:val="00CE0E3C"/>
    <w:rsid w:val="00CE651A"/>
    <w:rsid w:val="00CF11BC"/>
    <w:rsid w:val="00CF12C7"/>
    <w:rsid w:val="00CF170E"/>
    <w:rsid w:val="00CF2AF4"/>
    <w:rsid w:val="00CF3939"/>
    <w:rsid w:val="00CF5E77"/>
    <w:rsid w:val="00CF63F5"/>
    <w:rsid w:val="00D00F8E"/>
    <w:rsid w:val="00D022DB"/>
    <w:rsid w:val="00D04131"/>
    <w:rsid w:val="00D0527D"/>
    <w:rsid w:val="00D10D86"/>
    <w:rsid w:val="00D1279C"/>
    <w:rsid w:val="00D13995"/>
    <w:rsid w:val="00D13ADE"/>
    <w:rsid w:val="00D147FE"/>
    <w:rsid w:val="00D15954"/>
    <w:rsid w:val="00D173F3"/>
    <w:rsid w:val="00D20608"/>
    <w:rsid w:val="00D21181"/>
    <w:rsid w:val="00D23771"/>
    <w:rsid w:val="00D2377C"/>
    <w:rsid w:val="00D237F8"/>
    <w:rsid w:val="00D2389F"/>
    <w:rsid w:val="00D23BBC"/>
    <w:rsid w:val="00D37DFC"/>
    <w:rsid w:val="00D438A3"/>
    <w:rsid w:val="00D44007"/>
    <w:rsid w:val="00D47404"/>
    <w:rsid w:val="00D47506"/>
    <w:rsid w:val="00D5041E"/>
    <w:rsid w:val="00D5367A"/>
    <w:rsid w:val="00D55EAD"/>
    <w:rsid w:val="00D57BD7"/>
    <w:rsid w:val="00D63F39"/>
    <w:rsid w:val="00D645AD"/>
    <w:rsid w:val="00D65589"/>
    <w:rsid w:val="00D65723"/>
    <w:rsid w:val="00D6588C"/>
    <w:rsid w:val="00D67A90"/>
    <w:rsid w:val="00D7030C"/>
    <w:rsid w:val="00D71A06"/>
    <w:rsid w:val="00D720A6"/>
    <w:rsid w:val="00D726AD"/>
    <w:rsid w:val="00D7271E"/>
    <w:rsid w:val="00D8208C"/>
    <w:rsid w:val="00D82414"/>
    <w:rsid w:val="00D84C95"/>
    <w:rsid w:val="00D8680A"/>
    <w:rsid w:val="00D86EBB"/>
    <w:rsid w:val="00D90656"/>
    <w:rsid w:val="00D9535D"/>
    <w:rsid w:val="00D95878"/>
    <w:rsid w:val="00DA0500"/>
    <w:rsid w:val="00DA0C36"/>
    <w:rsid w:val="00DA1255"/>
    <w:rsid w:val="00DA2419"/>
    <w:rsid w:val="00DB081A"/>
    <w:rsid w:val="00DB1186"/>
    <w:rsid w:val="00DB4705"/>
    <w:rsid w:val="00DC0B52"/>
    <w:rsid w:val="00DC1DCA"/>
    <w:rsid w:val="00DD0405"/>
    <w:rsid w:val="00DD0695"/>
    <w:rsid w:val="00DD085E"/>
    <w:rsid w:val="00DD5D63"/>
    <w:rsid w:val="00DD63E0"/>
    <w:rsid w:val="00DD758B"/>
    <w:rsid w:val="00DE0401"/>
    <w:rsid w:val="00DE3153"/>
    <w:rsid w:val="00DE40D0"/>
    <w:rsid w:val="00DF00A0"/>
    <w:rsid w:val="00DF0850"/>
    <w:rsid w:val="00DF14FD"/>
    <w:rsid w:val="00DF79E0"/>
    <w:rsid w:val="00E01ACB"/>
    <w:rsid w:val="00E01D7B"/>
    <w:rsid w:val="00E0261B"/>
    <w:rsid w:val="00E02E74"/>
    <w:rsid w:val="00E04CFF"/>
    <w:rsid w:val="00E077D7"/>
    <w:rsid w:val="00E10956"/>
    <w:rsid w:val="00E13D22"/>
    <w:rsid w:val="00E15D24"/>
    <w:rsid w:val="00E206DD"/>
    <w:rsid w:val="00E22133"/>
    <w:rsid w:val="00E223ED"/>
    <w:rsid w:val="00E26367"/>
    <w:rsid w:val="00E274A5"/>
    <w:rsid w:val="00E30739"/>
    <w:rsid w:val="00E32180"/>
    <w:rsid w:val="00E33411"/>
    <w:rsid w:val="00E33C42"/>
    <w:rsid w:val="00E34733"/>
    <w:rsid w:val="00E359D0"/>
    <w:rsid w:val="00E371F3"/>
    <w:rsid w:val="00E41586"/>
    <w:rsid w:val="00E43672"/>
    <w:rsid w:val="00E45719"/>
    <w:rsid w:val="00E46DC9"/>
    <w:rsid w:val="00E50F52"/>
    <w:rsid w:val="00E54466"/>
    <w:rsid w:val="00E57625"/>
    <w:rsid w:val="00E57A61"/>
    <w:rsid w:val="00E61875"/>
    <w:rsid w:val="00E62B2C"/>
    <w:rsid w:val="00E631E3"/>
    <w:rsid w:val="00E65A80"/>
    <w:rsid w:val="00E67A79"/>
    <w:rsid w:val="00E71507"/>
    <w:rsid w:val="00E71770"/>
    <w:rsid w:val="00E72313"/>
    <w:rsid w:val="00E75317"/>
    <w:rsid w:val="00E8054F"/>
    <w:rsid w:val="00E81997"/>
    <w:rsid w:val="00E82F66"/>
    <w:rsid w:val="00E8461A"/>
    <w:rsid w:val="00E849D6"/>
    <w:rsid w:val="00E855F9"/>
    <w:rsid w:val="00E86CAE"/>
    <w:rsid w:val="00E902A4"/>
    <w:rsid w:val="00E91C9F"/>
    <w:rsid w:val="00E93FBD"/>
    <w:rsid w:val="00E95664"/>
    <w:rsid w:val="00E9783E"/>
    <w:rsid w:val="00E979BD"/>
    <w:rsid w:val="00EA06F8"/>
    <w:rsid w:val="00EA0A55"/>
    <w:rsid w:val="00EA0EFD"/>
    <w:rsid w:val="00EA3493"/>
    <w:rsid w:val="00EA349E"/>
    <w:rsid w:val="00EA55BD"/>
    <w:rsid w:val="00EA58CA"/>
    <w:rsid w:val="00EA5DD7"/>
    <w:rsid w:val="00EB0400"/>
    <w:rsid w:val="00EB1FF8"/>
    <w:rsid w:val="00EB2632"/>
    <w:rsid w:val="00EB31B8"/>
    <w:rsid w:val="00EB347A"/>
    <w:rsid w:val="00EC2262"/>
    <w:rsid w:val="00EC2B78"/>
    <w:rsid w:val="00ED04DA"/>
    <w:rsid w:val="00ED1FB4"/>
    <w:rsid w:val="00ED6171"/>
    <w:rsid w:val="00ED62AE"/>
    <w:rsid w:val="00ED6F04"/>
    <w:rsid w:val="00EE1A45"/>
    <w:rsid w:val="00EE223D"/>
    <w:rsid w:val="00EE3638"/>
    <w:rsid w:val="00EE432B"/>
    <w:rsid w:val="00EF26B0"/>
    <w:rsid w:val="00EF670D"/>
    <w:rsid w:val="00EF7D7F"/>
    <w:rsid w:val="00F01202"/>
    <w:rsid w:val="00F044DE"/>
    <w:rsid w:val="00F04827"/>
    <w:rsid w:val="00F070DD"/>
    <w:rsid w:val="00F121D2"/>
    <w:rsid w:val="00F125F4"/>
    <w:rsid w:val="00F1411A"/>
    <w:rsid w:val="00F14A1C"/>
    <w:rsid w:val="00F15C8F"/>
    <w:rsid w:val="00F16583"/>
    <w:rsid w:val="00F17801"/>
    <w:rsid w:val="00F20FDC"/>
    <w:rsid w:val="00F210E9"/>
    <w:rsid w:val="00F22AB8"/>
    <w:rsid w:val="00F24C9E"/>
    <w:rsid w:val="00F27C22"/>
    <w:rsid w:val="00F30050"/>
    <w:rsid w:val="00F30382"/>
    <w:rsid w:val="00F3252B"/>
    <w:rsid w:val="00F32C73"/>
    <w:rsid w:val="00F35661"/>
    <w:rsid w:val="00F365CD"/>
    <w:rsid w:val="00F4245B"/>
    <w:rsid w:val="00F43CC6"/>
    <w:rsid w:val="00F47308"/>
    <w:rsid w:val="00F50B59"/>
    <w:rsid w:val="00F518A6"/>
    <w:rsid w:val="00F53977"/>
    <w:rsid w:val="00F56563"/>
    <w:rsid w:val="00F57ADE"/>
    <w:rsid w:val="00F6280B"/>
    <w:rsid w:val="00F6351D"/>
    <w:rsid w:val="00F67CE6"/>
    <w:rsid w:val="00F70405"/>
    <w:rsid w:val="00F715F6"/>
    <w:rsid w:val="00F7285D"/>
    <w:rsid w:val="00F73AB4"/>
    <w:rsid w:val="00F818C7"/>
    <w:rsid w:val="00F81F08"/>
    <w:rsid w:val="00F8389A"/>
    <w:rsid w:val="00F84D4E"/>
    <w:rsid w:val="00F85859"/>
    <w:rsid w:val="00F8707E"/>
    <w:rsid w:val="00F870B7"/>
    <w:rsid w:val="00F87644"/>
    <w:rsid w:val="00F91397"/>
    <w:rsid w:val="00F93B61"/>
    <w:rsid w:val="00F941B9"/>
    <w:rsid w:val="00F97D49"/>
    <w:rsid w:val="00F97E43"/>
    <w:rsid w:val="00F97EC5"/>
    <w:rsid w:val="00FB1CFF"/>
    <w:rsid w:val="00FB238A"/>
    <w:rsid w:val="00FB2EA2"/>
    <w:rsid w:val="00FC0802"/>
    <w:rsid w:val="00FC1079"/>
    <w:rsid w:val="00FC347B"/>
    <w:rsid w:val="00FC469C"/>
    <w:rsid w:val="00FC567E"/>
    <w:rsid w:val="00FC5A69"/>
    <w:rsid w:val="00FC5FAC"/>
    <w:rsid w:val="00FD0927"/>
    <w:rsid w:val="00FD0C61"/>
    <w:rsid w:val="00FD3000"/>
    <w:rsid w:val="00FD479A"/>
    <w:rsid w:val="00FD6AEB"/>
    <w:rsid w:val="00FD7D43"/>
    <w:rsid w:val="00FE1388"/>
    <w:rsid w:val="00FE25EA"/>
    <w:rsid w:val="00FE2CC4"/>
    <w:rsid w:val="00FE5F8B"/>
    <w:rsid w:val="00FE617A"/>
    <w:rsid w:val="00FF0AA7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4060F"/>
  <w15:docId w15:val="{FF5F6A99-ECB7-BD43-BCCD-B9C5F06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E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E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05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1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9B"/>
    <w:rPr>
      <w:rFonts w:ascii="Verdana" w:eastAsiaTheme="minorHAnsi" w:hAnsi="Verdana" w:cstheme="minorBidi"/>
      <w:bdr w:val="none" w:sz="0" w:space="0" w:color="auto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019B"/>
    <w:rPr>
      <w:vertAlign w:val="superscript"/>
    </w:rPr>
  </w:style>
  <w:style w:type="paragraph" w:customStyle="1" w:styleId="searchresult">
    <w:name w:val="searchresult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address">
    <w:name w:val="address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etainfo">
    <w:name w:val="metainfo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divider">
    <w:name w:val="divider"/>
    <w:basedOn w:val="DefaultParagraphFont"/>
    <w:rsid w:val="003722BD"/>
  </w:style>
  <w:style w:type="character" w:customStyle="1" w:styleId="Heading2Char">
    <w:name w:val="Heading 2 Char"/>
    <w:basedOn w:val="DefaultParagraphFont"/>
    <w:link w:val="Heading2"/>
    <w:uiPriority w:val="9"/>
    <w:semiHidden/>
    <w:rsid w:val="008C285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3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West Bretton Parish Council</cp:lastModifiedBy>
  <cp:revision>3</cp:revision>
  <cp:lastPrinted>2024-12-03T14:23:00Z</cp:lastPrinted>
  <dcterms:created xsi:type="dcterms:W3CDTF">2025-01-07T21:15:00Z</dcterms:created>
  <dcterms:modified xsi:type="dcterms:W3CDTF">2025-01-07T21:15:00Z</dcterms:modified>
</cp:coreProperties>
</file>